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8432" w14:textId="77777777" w:rsidR="00E24363" w:rsidRDefault="00E24363" w:rsidP="00E20B08">
      <w:pPr>
        <w:keepNext/>
        <w:snapToGrid w:val="0"/>
        <w:rPr>
          <w:b/>
          <w:sz w:val="24"/>
          <w:szCs w:val="24"/>
          <w:highlight w:val="green"/>
        </w:rPr>
      </w:pPr>
    </w:p>
    <w:p w14:paraId="7E879D23" w14:textId="77777777" w:rsidR="007B276C" w:rsidRDefault="007B276C" w:rsidP="00E20B08">
      <w:pPr>
        <w:keepNext/>
        <w:snapToGrid w:val="0"/>
        <w:rPr>
          <w:b/>
          <w:sz w:val="24"/>
          <w:szCs w:val="24"/>
          <w:highlight w:val="green"/>
        </w:rPr>
      </w:pPr>
    </w:p>
    <w:p w14:paraId="33A432B7" w14:textId="77777777" w:rsidR="007B276C" w:rsidRDefault="007B276C" w:rsidP="00E20B08">
      <w:pPr>
        <w:keepNext/>
        <w:snapToGrid w:val="0"/>
        <w:rPr>
          <w:b/>
          <w:sz w:val="24"/>
          <w:szCs w:val="24"/>
          <w:highlight w:val="green"/>
        </w:rPr>
      </w:pPr>
    </w:p>
    <w:p w14:paraId="5BFB2A1E" w14:textId="65290FB2" w:rsidR="00AA0DD1" w:rsidRPr="00AA0DD1" w:rsidRDefault="00603552" w:rsidP="00E20B08">
      <w:pPr>
        <w:keepNext/>
        <w:snapToGrid w:val="0"/>
        <w:rPr>
          <w:b/>
          <w:sz w:val="24"/>
          <w:szCs w:val="24"/>
        </w:rPr>
      </w:pPr>
      <w:r w:rsidRPr="007B276C">
        <w:rPr>
          <w:b/>
          <w:sz w:val="24"/>
          <w:szCs w:val="24"/>
        </w:rPr>
        <w:t>«Московские каникулы</w:t>
      </w:r>
      <w:r w:rsidR="006A0A0F" w:rsidRPr="007B276C">
        <w:rPr>
          <w:b/>
          <w:sz w:val="24"/>
          <w:szCs w:val="24"/>
        </w:rPr>
        <w:t xml:space="preserve"> (Весна-Лето</w:t>
      </w:r>
      <w:r w:rsidR="00AA0DD1" w:rsidRPr="007B276C">
        <w:rPr>
          <w:b/>
          <w:sz w:val="24"/>
          <w:szCs w:val="24"/>
        </w:rPr>
        <w:t xml:space="preserve"> 202</w:t>
      </w:r>
      <w:r w:rsidR="00B67EBF" w:rsidRPr="007B276C">
        <w:rPr>
          <w:b/>
          <w:sz w:val="24"/>
          <w:szCs w:val="24"/>
        </w:rPr>
        <w:t>5</w:t>
      </w:r>
      <w:r w:rsidR="008F57F6" w:rsidRPr="007B276C">
        <w:rPr>
          <w:b/>
          <w:sz w:val="24"/>
          <w:szCs w:val="24"/>
        </w:rPr>
        <w:t>)</w:t>
      </w:r>
      <w:r w:rsidRPr="007B276C">
        <w:rPr>
          <w:b/>
          <w:sz w:val="24"/>
          <w:szCs w:val="24"/>
        </w:rPr>
        <w:t>» (для родителей с детьми)</w:t>
      </w:r>
      <w:r w:rsidRPr="00AA0DD1">
        <w:rPr>
          <w:b/>
          <w:sz w:val="24"/>
          <w:szCs w:val="24"/>
        </w:rPr>
        <w:t xml:space="preserve"> </w:t>
      </w:r>
    </w:p>
    <w:p w14:paraId="7309EDB8" w14:textId="75847195" w:rsidR="00886737" w:rsidRPr="00AA0DD1" w:rsidRDefault="00EC2949" w:rsidP="00E20B08">
      <w:pPr>
        <w:keepNext/>
        <w:snapToGrid w:val="0"/>
        <w:rPr>
          <w:b/>
          <w:sz w:val="24"/>
          <w:szCs w:val="24"/>
        </w:rPr>
      </w:pPr>
      <w:r w:rsidRPr="00AA0DD1">
        <w:rPr>
          <w:b/>
          <w:sz w:val="24"/>
          <w:szCs w:val="24"/>
        </w:rPr>
        <w:t>пятница</w:t>
      </w:r>
      <w:r w:rsidR="00C62E66" w:rsidRPr="00AA0DD1">
        <w:rPr>
          <w:b/>
          <w:sz w:val="24"/>
          <w:szCs w:val="24"/>
        </w:rPr>
        <w:t xml:space="preserve"> - </w:t>
      </w:r>
      <w:r w:rsidRPr="00AA0DD1">
        <w:rPr>
          <w:b/>
          <w:sz w:val="24"/>
          <w:szCs w:val="24"/>
        </w:rPr>
        <w:t>вторник</w:t>
      </w:r>
    </w:p>
    <w:p w14:paraId="5EF19A70" w14:textId="6744D9B7" w:rsidR="00886737" w:rsidRDefault="00C62E66" w:rsidP="00E20B08">
      <w:pPr>
        <w:keepNext/>
        <w:snapToGrid w:val="0"/>
        <w:rPr>
          <w:b/>
          <w:sz w:val="24"/>
          <w:szCs w:val="24"/>
        </w:rPr>
      </w:pPr>
      <w:r w:rsidRPr="00AA0DD1">
        <w:rPr>
          <w:b/>
          <w:sz w:val="24"/>
          <w:szCs w:val="24"/>
        </w:rPr>
        <w:t>5</w:t>
      </w:r>
      <w:r w:rsidR="00886737" w:rsidRPr="00AA0DD1">
        <w:rPr>
          <w:b/>
          <w:sz w:val="24"/>
          <w:szCs w:val="24"/>
        </w:rPr>
        <w:t xml:space="preserve"> дн</w:t>
      </w:r>
      <w:r w:rsidRPr="00AA0DD1">
        <w:rPr>
          <w:b/>
          <w:sz w:val="24"/>
          <w:szCs w:val="24"/>
        </w:rPr>
        <w:t>ей/ 4 ночи</w:t>
      </w:r>
    </w:p>
    <w:p w14:paraId="75BE986B" w14:textId="77777777" w:rsidR="00E20B08" w:rsidRPr="00AA0DD1" w:rsidRDefault="00E20B08" w:rsidP="00E20B08">
      <w:pPr>
        <w:keepNext/>
        <w:snapToGrid w:val="0"/>
        <w:rPr>
          <w:sz w:val="24"/>
          <w:szCs w:val="24"/>
        </w:rPr>
      </w:pPr>
    </w:p>
    <w:p w14:paraId="2BEA49FE" w14:textId="1C6321E8" w:rsidR="00C64820" w:rsidRPr="00AA0DD1" w:rsidRDefault="00886737" w:rsidP="00C64820">
      <w:pPr>
        <w:keepNext/>
        <w:snapToGrid w:val="0"/>
        <w:rPr>
          <w:b/>
          <w:sz w:val="24"/>
          <w:szCs w:val="24"/>
        </w:rPr>
      </w:pPr>
      <w:r w:rsidRPr="00AA0DD1">
        <w:rPr>
          <w:sz w:val="24"/>
          <w:szCs w:val="24"/>
        </w:rPr>
        <w:t xml:space="preserve">Программа тура: </w:t>
      </w:r>
      <w:bookmarkStart w:id="0" w:name="OLE_LINK15"/>
      <w:r w:rsidR="00440BCA" w:rsidRPr="00AA0DD1">
        <w:rPr>
          <w:sz w:val="24"/>
          <w:szCs w:val="24"/>
        </w:rPr>
        <w:t xml:space="preserve">Московский Планетарий, </w:t>
      </w:r>
      <w:r w:rsidR="00DD641B" w:rsidRPr="00AA0DD1">
        <w:rPr>
          <w:sz w:val="24"/>
          <w:szCs w:val="24"/>
        </w:rPr>
        <w:t>обзорная экскурсия,</w:t>
      </w:r>
      <w:r w:rsidR="00253577">
        <w:rPr>
          <w:sz w:val="24"/>
          <w:szCs w:val="24"/>
        </w:rPr>
        <w:t xml:space="preserve"> территория Кремля,</w:t>
      </w:r>
      <w:r w:rsidR="001F38DF">
        <w:rPr>
          <w:sz w:val="24"/>
          <w:szCs w:val="24"/>
        </w:rPr>
        <w:t xml:space="preserve"> аттракцион «Полеты над Россией»,</w:t>
      </w:r>
      <w:r w:rsidR="00DD641B" w:rsidRPr="00AA0DD1">
        <w:rPr>
          <w:sz w:val="24"/>
          <w:szCs w:val="24"/>
        </w:rPr>
        <w:t xml:space="preserve"> п</w:t>
      </w:r>
      <w:r w:rsidR="00440BCA" w:rsidRPr="00AA0DD1">
        <w:rPr>
          <w:sz w:val="24"/>
          <w:szCs w:val="24"/>
        </w:rPr>
        <w:t>ешеходная экскурсия на ВДНХ,</w:t>
      </w:r>
      <w:bookmarkEnd w:id="0"/>
      <w:r w:rsidR="00253577">
        <w:rPr>
          <w:sz w:val="24"/>
          <w:szCs w:val="24"/>
        </w:rPr>
        <w:t xml:space="preserve"> павильон Космос</w:t>
      </w:r>
      <w:r w:rsidR="00177204">
        <w:rPr>
          <w:sz w:val="24"/>
          <w:szCs w:val="24"/>
        </w:rPr>
        <w:t>, 2</w:t>
      </w:r>
      <w:r w:rsidR="00AA0DD1">
        <w:rPr>
          <w:sz w:val="24"/>
          <w:szCs w:val="24"/>
        </w:rPr>
        <w:t xml:space="preserve"> обеда</w:t>
      </w:r>
      <w:r w:rsidR="005E0F5F" w:rsidRPr="00AA0DD1">
        <w:rPr>
          <w:sz w:val="24"/>
          <w:szCs w:val="24"/>
        </w:rPr>
        <w:br/>
      </w:r>
    </w:p>
    <w:p w14:paraId="56255855" w14:textId="77777777" w:rsidR="00C64820" w:rsidRPr="00AA0DD1" w:rsidRDefault="00C64820" w:rsidP="00C64820">
      <w:pPr>
        <w:keepNext/>
        <w:snapToGrid w:val="0"/>
        <w:rPr>
          <w:b/>
          <w:sz w:val="24"/>
          <w:szCs w:val="24"/>
        </w:rPr>
      </w:pPr>
      <w:r w:rsidRPr="00AA0DD1">
        <w:rPr>
          <w:b/>
          <w:sz w:val="24"/>
          <w:szCs w:val="24"/>
        </w:rPr>
        <w:t>Прибытие в гостиницу самостоятельно. Размещение после 14:00.</w:t>
      </w:r>
    </w:p>
    <w:p w14:paraId="71BAA485" w14:textId="1CBCDC14" w:rsidR="00C64820" w:rsidRDefault="00C64820" w:rsidP="00C64820">
      <w:pPr>
        <w:keepNext/>
        <w:rPr>
          <w:b/>
          <w:sz w:val="24"/>
          <w:szCs w:val="24"/>
        </w:rPr>
      </w:pPr>
      <w:r w:rsidRPr="00AA0DD1">
        <w:rPr>
          <w:b/>
          <w:sz w:val="24"/>
          <w:szCs w:val="24"/>
        </w:rPr>
        <w:t>Контактный телефон горячей линии: 8-929-684-55-54.</w:t>
      </w:r>
    </w:p>
    <w:p w14:paraId="4722F3BD" w14:textId="77777777" w:rsidR="00E24363" w:rsidRPr="00AA0DD1" w:rsidRDefault="00E24363" w:rsidP="00C64820">
      <w:pPr>
        <w:keepNext/>
        <w:rPr>
          <w:b/>
          <w:sz w:val="24"/>
          <w:szCs w:val="24"/>
        </w:rPr>
      </w:pPr>
    </w:p>
    <w:p w14:paraId="204674E2" w14:textId="77777777" w:rsidR="005E0F5F" w:rsidRPr="00AA0DD1" w:rsidRDefault="005E0F5F" w:rsidP="00E20B08">
      <w:pPr>
        <w:keepNext/>
        <w:snapToGrid w:val="0"/>
        <w:rPr>
          <w:sz w:val="24"/>
          <w:szCs w:val="24"/>
        </w:rPr>
      </w:pPr>
    </w:p>
    <w:tbl>
      <w:tblPr>
        <w:tblW w:w="1148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9328"/>
      </w:tblGrid>
      <w:tr w:rsidR="00565B66" w:rsidRPr="00AA0DD1" w14:paraId="16FAE542" w14:textId="77777777" w:rsidTr="00565B66">
        <w:tc>
          <w:tcPr>
            <w:tcW w:w="2155" w:type="dxa"/>
            <w:shd w:val="clear" w:color="auto" w:fill="auto"/>
          </w:tcPr>
          <w:p w14:paraId="49FED19A" w14:textId="77777777" w:rsidR="00565B66" w:rsidRPr="00AA0DD1" w:rsidRDefault="00565B66" w:rsidP="00603552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t>1 день,</w:t>
            </w:r>
          </w:p>
          <w:p w14:paraId="4FBBD012" w14:textId="19A457C1" w:rsidR="00565B66" w:rsidRPr="00AA0DD1" w:rsidRDefault="00565B66" w:rsidP="00603552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t>Пятница</w:t>
            </w:r>
          </w:p>
          <w:p w14:paraId="732A152F" w14:textId="6C7D703E" w:rsidR="00565B66" w:rsidRPr="00AA0DD1" w:rsidRDefault="00565B66" w:rsidP="00603552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br/>
            </w:r>
            <w:r w:rsidRPr="00AA0DD1">
              <w:rPr>
                <w:b/>
                <w:sz w:val="24"/>
                <w:szCs w:val="24"/>
              </w:rPr>
              <w:br/>
            </w:r>
          </w:p>
          <w:p w14:paraId="307B9354" w14:textId="77777777" w:rsidR="00565B66" w:rsidRPr="00AA0DD1" w:rsidRDefault="00565B66" w:rsidP="00603552">
            <w:pPr>
              <w:rPr>
                <w:b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  <w:vAlign w:val="center"/>
          </w:tcPr>
          <w:p w14:paraId="02197DFA" w14:textId="77777777" w:rsidR="00565B66" w:rsidRPr="00AA0DD1" w:rsidRDefault="00565B66" w:rsidP="00415F37">
            <w:pPr>
              <w:keepNext/>
              <w:snapToGrid w:val="0"/>
              <w:spacing w:line="240" w:lineRule="atLeast"/>
              <w:rPr>
                <w:sz w:val="24"/>
                <w:szCs w:val="24"/>
              </w:rPr>
            </w:pPr>
            <w:r w:rsidRPr="00AA0DD1">
              <w:rPr>
                <w:sz w:val="24"/>
                <w:szCs w:val="24"/>
              </w:rPr>
              <w:t>Вы приезжаете в гостиницу самостоятельно.</w:t>
            </w:r>
          </w:p>
          <w:p w14:paraId="2702A116" w14:textId="77777777" w:rsidR="00565B66" w:rsidRPr="00AA0DD1" w:rsidRDefault="00565B66" w:rsidP="00415F37">
            <w:pPr>
              <w:keepNext/>
              <w:snapToGrid w:val="0"/>
              <w:spacing w:line="240" w:lineRule="atLeast"/>
              <w:rPr>
                <w:sz w:val="24"/>
                <w:szCs w:val="24"/>
              </w:rPr>
            </w:pPr>
            <w:r w:rsidRPr="00AA0DD1">
              <w:rPr>
                <w:sz w:val="24"/>
                <w:szCs w:val="24"/>
              </w:rPr>
              <w:t>Трансфер до гостиницы предоставляется за дополнительную плату и бронируется заранее.</w:t>
            </w:r>
          </w:p>
          <w:p w14:paraId="2AEA847D" w14:textId="77777777" w:rsidR="00565B66" w:rsidRPr="00AA0DD1" w:rsidRDefault="00565B66" w:rsidP="00415F37">
            <w:pPr>
              <w:keepNext/>
              <w:snapToGrid w:val="0"/>
              <w:spacing w:line="240" w:lineRule="atLeast"/>
              <w:rPr>
                <w:sz w:val="24"/>
                <w:szCs w:val="24"/>
              </w:rPr>
            </w:pPr>
            <w:r w:rsidRPr="00AA0DD1">
              <w:rPr>
                <w:sz w:val="24"/>
                <w:szCs w:val="24"/>
              </w:rPr>
              <w:t>Гарантированное размещение в гостинице после 14.00. Свои вещи Вы можете оставить бесплатно в комнате багажа гостиницы.</w:t>
            </w:r>
          </w:p>
          <w:p w14:paraId="01E9826F" w14:textId="77777777" w:rsidR="00565B66" w:rsidRPr="00AA0DD1" w:rsidRDefault="00565B66" w:rsidP="00415F37">
            <w:pPr>
              <w:keepNext/>
              <w:snapToGrid w:val="0"/>
              <w:rPr>
                <w:sz w:val="24"/>
                <w:szCs w:val="24"/>
              </w:rPr>
            </w:pPr>
            <w:r w:rsidRPr="00AA0DD1">
              <w:rPr>
                <w:sz w:val="24"/>
                <w:szCs w:val="24"/>
              </w:rPr>
              <w:t>С 10:00 до отъезда на программу в холле гостиницы Вас встречает представитель фирмы с табличкой «Тари Тур». 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    </w:r>
          </w:p>
          <w:p w14:paraId="758E20B3" w14:textId="33DBE4AE" w:rsidR="00565B66" w:rsidRPr="00D2272B" w:rsidRDefault="00565B66" w:rsidP="00E24363">
            <w:pPr>
              <w:keepNext/>
              <w:snapToGrid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11:00 </w:t>
            </w:r>
            <w:r w:rsidRPr="00AA0DD1">
              <w:rPr>
                <w:i/>
                <w:sz w:val="24"/>
                <w:szCs w:val="24"/>
              </w:rPr>
              <w:t xml:space="preserve">Отъезд от гостиницы </w:t>
            </w:r>
            <w:r w:rsidRPr="00853041">
              <w:rPr>
                <w:i/>
                <w:sz w:val="24"/>
                <w:szCs w:val="24"/>
              </w:rPr>
              <w:t>Сущевский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Сафмар</w:t>
            </w:r>
            <w:proofErr w:type="spellEnd"/>
            <w:r w:rsidRPr="00853041">
              <w:rPr>
                <w:i/>
                <w:sz w:val="24"/>
                <w:szCs w:val="24"/>
              </w:rPr>
              <w:t xml:space="preserve"> на автобусе.</w:t>
            </w:r>
          </w:p>
          <w:p w14:paraId="688970D4" w14:textId="15E0AB66" w:rsidR="00565B66" w:rsidRDefault="00565B66" w:rsidP="00E2436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11:30 </w:t>
            </w:r>
            <w:r w:rsidRPr="00853041">
              <w:rPr>
                <w:i/>
                <w:sz w:val="24"/>
                <w:szCs w:val="24"/>
              </w:rPr>
              <w:t xml:space="preserve">Отъезд от гостиницы </w:t>
            </w:r>
            <w:r>
              <w:rPr>
                <w:i/>
                <w:sz w:val="24"/>
                <w:szCs w:val="24"/>
              </w:rPr>
              <w:t xml:space="preserve">Ибис </w:t>
            </w:r>
            <w:r w:rsidRPr="00853041">
              <w:rPr>
                <w:i/>
                <w:sz w:val="24"/>
                <w:szCs w:val="24"/>
              </w:rPr>
              <w:t>на автобусе</w:t>
            </w:r>
            <w:r w:rsidRPr="00AA0DD1">
              <w:rPr>
                <w:i/>
                <w:sz w:val="24"/>
                <w:szCs w:val="24"/>
              </w:rPr>
              <w:t>.</w:t>
            </w:r>
          </w:p>
          <w:p w14:paraId="7BBA7451" w14:textId="671C26C5" w:rsidR="00565B66" w:rsidRDefault="00565B66" w:rsidP="00E2436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 Экскурсия в Московский планетарий</w:t>
            </w:r>
            <w:r w:rsidRPr="00AA0DD1"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Урания+Большой</w:t>
            </w:r>
            <w:proofErr w:type="spellEnd"/>
            <w:r>
              <w:rPr>
                <w:b/>
                <w:sz w:val="24"/>
                <w:szCs w:val="24"/>
              </w:rPr>
              <w:t xml:space="preserve"> звездный зал</w:t>
            </w:r>
            <w:r w:rsidRPr="00AA0DD1">
              <w:rPr>
                <w:b/>
                <w:sz w:val="24"/>
                <w:szCs w:val="24"/>
              </w:rPr>
              <w:t>).</w:t>
            </w:r>
            <w:r w:rsidRPr="00AA0DD1">
              <w:rPr>
                <w:sz w:val="24"/>
                <w:szCs w:val="24"/>
              </w:rPr>
              <w:t xml:space="preserve"> Чтобы увидеть звезды в ясный солнечный день, нужно опуститься на дно колодца, а полюбоваться картиной звездного неба в пасмурный день можно, лишь поднявшись на самолете выше верхней кромки облаков. Чтобы увидеть одно из красивейших созвездий — знаменитый Южный Крест, нам, жителям северного полушария, необходимо совершить путешествие к экватору. Солнце и звезды одновременно можно наблюдать лишь с борта космического корабля... Планетарий Москвы открывает перед вами удивительный мир звёзд, научных достижений и передовых технологий. В Планетарии вы сможете узнать много нового и интересного из истории астрономии, и освоения космоса, здесь можно создавать искусственные облака и торнадо, генерировать электрическую энергию, сочинять электронную музыку, прокатиться на космическом велосипеде и узнать свой вес на других планетах!</w:t>
            </w:r>
          </w:p>
          <w:p w14:paraId="3B0D3891" w14:textId="3E082EAE" w:rsidR="00565B66" w:rsidRPr="00AA0DD1" w:rsidRDefault="00565B66" w:rsidP="00E24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 </w:t>
            </w:r>
            <w:r w:rsidRPr="00AA0DD1">
              <w:rPr>
                <w:sz w:val="24"/>
                <w:szCs w:val="24"/>
              </w:rPr>
              <w:t>Обед в кафе города.</w:t>
            </w:r>
          </w:p>
          <w:p w14:paraId="053FF74F" w14:textId="77777777" w:rsidR="00565B66" w:rsidRPr="00AA0DD1" w:rsidRDefault="00565B66" w:rsidP="00E24363">
            <w:pPr>
              <w:rPr>
                <w:i/>
                <w:sz w:val="24"/>
                <w:szCs w:val="24"/>
              </w:rPr>
            </w:pPr>
            <w:r w:rsidRPr="00AA0DD1">
              <w:rPr>
                <w:sz w:val="24"/>
                <w:szCs w:val="24"/>
              </w:rPr>
              <w:t xml:space="preserve">Прогулка по Зоопарку за </w:t>
            </w:r>
            <w:proofErr w:type="spellStart"/>
            <w:r w:rsidRPr="00AA0DD1">
              <w:rPr>
                <w:sz w:val="24"/>
                <w:szCs w:val="24"/>
              </w:rPr>
              <w:t>доп</w:t>
            </w:r>
            <w:proofErr w:type="spellEnd"/>
            <w:r w:rsidRPr="00AA0DD1">
              <w:rPr>
                <w:sz w:val="24"/>
                <w:szCs w:val="24"/>
              </w:rPr>
              <w:t xml:space="preserve"> плату</w:t>
            </w:r>
          </w:p>
          <w:p w14:paraId="3E63D54E" w14:textId="01FF4302" w:rsidR="00565B66" w:rsidRPr="00AA0DD1" w:rsidRDefault="00565B66" w:rsidP="00E24363">
            <w:pPr>
              <w:rPr>
                <w:i/>
                <w:sz w:val="24"/>
                <w:szCs w:val="24"/>
              </w:rPr>
            </w:pPr>
            <w:r w:rsidRPr="00AF016D">
              <w:rPr>
                <w:i/>
                <w:sz w:val="24"/>
                <w:szCs w:val="24"/>
              </w:rPr>
              <w:t>Возвращение в гостиницу</w:t>
            </w:r>
            <w:r>
              <w:rPr>
                <w:i/>
                <w:sz w:val="24"/>
                <w:szCs w:val="24"/>
              </w:rPr>
              <w:t xml:space="preserve"> не позднее 17</w:t>
            </w:r>
            <w:r w:rsidRPr="00AF016D">
              <w:rPr>
                <w:i/>
                <w:sz w:val="24"/>
                <w:szCs w:val="24"/>
              </w:rPr>
              <w:t>:00.</w:t>
            </w:r>
          </w:p>
        </w:tc>
      </w:tr>
      <w:tr w:rsidR="00565B66" w:rsidRPr="00AA0DD1" w14:paraId="54A8A4E5" w14:textId="77777777" w:rsidTr="00565B66">
        <w:tc>
          <w:tcPr>
            <w:tcW w:w="2155" w:type="dxa"/>
            <w:shd w:val="clear" w:color="auto" w:fill="auto"/>
          </w:tcPr>
          <w:p w14:paraId="3239D93D" w14:textId="77777777" w:rsidR="00565B66" w:rsidRPr="00AA0DD1" w:rsidRDefault="00565B66" w:rsidP="00603552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t>2 день,</w:t>
            </w:r>
          </w:p>
          <w:p w14:paraId="704FBED7" w14:textId="74403A73" w:rsidR="00565B66" w:rsidRPr="00AA0DD1" w:rsidRDefault="00565B66" w:rsidP="00012CD3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t>Суббота</w:t>
            </w:r>
          </w:p>
          <w:p w14:paraId="004AF35D" w14:textId="50C7400F" w:rsidR="00565B66" w:rsidRPr="00AA0DD1" w:rsidRDefault="00565B66" w:rsidP="00012CD3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br/>
            </w:r>
          </w:p>
        </w:tc>
        <w:tc>
          <w:tcPr>
            <w:tcW w:w="9328" w:type="dxa"/>
            <w:shd w:val="clear" w:color="auto" w:fill="auto"/>
            <w:vAlign w:val="center"/>
          </w:tcPr>
          <w:p w14:paraId="50567601" w14:textId="77777777" w:rsidR="00565B66" w:rsidRPr="00AA0DD1" w:rsidRDefault="00565B66" w:rsidP="00D46F7C">
            <w:pPr>
              <w:rPr>
                <w:i/>
                <w:sz w:val="24"/>
                <w:szCs w:val="24"/>
              </w:rPr>
            </w:pPr>
            <w:r w:rsidRPr="00AA0DD1">
              <w:rPr>
                <w:i/>
                <w:sz w:val="24"/>
                <w:szCs w:val="24"/>
              </w:rPr>
              <w:t>Завтрак в гостинице.</w:t>
            </w:r>
          </w:p>
          <w:p w14:paraId="511BB38F" w14:textId="5AF39E41" w:rsidR="00565B66" w:rsidRPr="00AA0DD1" w:rsidRDefault="00565B66" w:rsidP="00D46F7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10:00 </w:t>
            </w:r>
            <w:r w:rsidRPr="00AA0DD1">
              <w:rPr>
                <w:i/>
                <w:sz w:val="24"/>
                <w:szCs w:val="24"/>
              </w:rPr>
              <w:t xml:space="preserve">Отъезд от гостиницы </w:t>
            </w:r>
            <w:r w:rsidRPr="00853041">
              <w:rPr>
                <w:i/>
                <w:sz w:val="24"/>
                <w:szCs w:val="24"/>
              </w:rPr>
              <w:t>Сущевский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Сафмар</w:t>
            </w:r>
            <w:proofErr w:type="spellEnd"/>
            <w:r w:rsidRPr="00853041">
              <w:rPr>
                <w:i/>
                <w:sz w:val="24"/>
                <w:szCs w:val="24"/>
              </w:rPr>
              <w:t xml:space="preserve"> на автобусе</w:t>
            </w:r>
            <w:r w:rsidRPr="00AA0DD1">
              <w:rPr>
                <w:i/>
                <w:sz w:val="24"/>
                <w:szCs w:val="24"/>
              </w:rPr>
              <w:t>.</w:t>
            </w:r>
          </w:p>
          <w:p w14:paraId="2EC46305" w14:textId="7AA93E35" w:rsidR="00565B66" w:rsidRDefault="00565B66" w:rsidP="00D46F7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10:30 </w:t>
            </w:r>
            <w:r w:rsidRPr="00AA0DD1">
              <w:rPr>
                <w:i/>
                <w:sz w:val="24"/>
                <w:szCs w:val="24"/>
              </w:rPr>
              <w:t xml:space="preserve">Отъезд от гостиницы </w:t>
            </w:r>
            <w:r>
              <w:rPr>
                <w:i/>
                <w:sz w:val="24"/>
                <w:szCs w:val="24"/>
              </w:rPr>
              <w:t>Ибис</w:t>
            </w:r>
            <w:r w:rsidRPr="00AA0DD1">
              <w:rPr>
                <w:i/>
                <w:sz w:val="24"/>
                <w:szCs w:val="24"/>
              </w:rPr>
              <w:t xml:space="preserve"> на автобусе.</w:t>
            </w:r>
          </w:p>
          <w:p w14:paraId="1F904AC0" w14:textId="462C6CBC" w:rsidR="00565B66" w:rsidRPr="008A25FC" w:rsidRDefault="00565B66" w:rsidP="001F4902">
            <w:pPr>
              <w:jc w:val="both"/>
              <w:rPr>
                <w:sz w:val="24"/>
                <w:szCs w:val="24"/>
              </w:rPr>
            </w:pPr>
            <w:r w:rsidRPr="00BE4B07">
              <w:rPr>
                <w:b/>
                <w:iCs/>
                <w:sz w:val="24"/>
                <w:szCs w:val="24"/>
              </w:rPr>
              <w:t xml:space="preserve">Обзорная экскурсия по городу - «Москва </w:t>
            </w:r>
            <w:r w:rsidRPr="008A25FC">
              <w:rPr>
                <w:b/>
                <w:bCs/>
                <w:sz w:val="24"/>
                <w:szCs w:val="24"/>
              </w:rPr>
              <w:t>многоликая</w:t>
            </w:r>
            <w:r w:rsidRPr="008A25FC">
              <w:rPr>
                <w:sz w:val="24"/>
                <w:szCs w:val="24"/>
              </w:rPr>
              <w:t xml:space="preserve"> Вы проедете по знаменитым набережным и улицам исторического города: Бульварному и Садовому кольцу, увидите Большой театр и Манеж, сталинские высотки, золотые купола Храма Христа Спасителя, Воробьевы горы, здание МГУ, стадион «Лужники», современные небоскребы Москва-Сити и многое другое.</w:t>
            </w:r>
          </w:p>
          <w:p w14:paraId="7D906437" w14:textId="77777777" w:rsidR="00565B66" w:rsidRPr="008A25FC" w:rsidRDefault="00565B66" w:rsidP="001F4902">
            <w:pPr>
              <w:jc w:val="both"/>
              <w:rPr>
                <w:i/>
                <w:sz w:val="24"/>
                <w:szCs w:val="24"/>
              </w:rPr>
            </w:pPr>
            <w:r w:rsidRPr="008A25FC">
              <w:rPr>
                <w:sz w:val="24"/>
                <w:szCs w:val="24"/>
              </w:rPr>
              <w:t xml:space="preserve">Посещение </w:t>
            </w:r>
            <w:r w:rsidRPr="008A25FC">
              <w:rPr>
                <w:b/>
                <w:sz w:val="24"/>
                <w:szCs w:val="24"/>
              </w:rPr>
              <w:t>территории</w:t>
            </w:r>
            <w:r w:rsidRPr="008A25FC">
              <w:rPr>
                <w:sz w:val="24"/>
                <w:szCs w:val="24"/>
              </w:rPr>
              <w:t xml:space="preserve"> </w:t>
            </w:r>
            <w:r w:rsidRPr="008A25FC">
              <w:rPr>
                <w:b/>
                <w:sz w:val="24"/>
                <w:szCs w:val="24"/>
              </w:rPr>
              <w:t>Московского Кремля</w:t>
            </w:r>
            <w:r w:rsidRPr="008A25FC">
              <w:rPr>
                <w:b/>
                <w:i/>
                <w:sz w:val="24"/>
                <w:szCs w:val="24"/>
              </w:rPr>
              <w:t xml:space="preserve"> </w:t>
            </w:r>
            <w:r w:rsidRPr="008A25FC">
              <w:rPr>
                <w:i/>
                <w:sz w:val="24"/>
                <w:szCs w:val="24"/>
              </w:rPr>
              <w:t>(самостоятельный осмотр достопримечательностей).</w:t>
            </w:r>
            <w:r w:rsidRPr="008A25FC">
              <w:rPr>
                <w:color w:val="000000"/>
                <w:sz w:val="24"/>
                <w:szCs w:val="24"/>
              </w:rPr>
              <w:t xml:space="preserve"> Входной билет дает возможность увидеть соборную площадь, архитектурный ансамбль средневековья: церкви, колокольню Ивана Великого и выдающиеся произведения русского литейного искусства — Царь-пушку и Царь-колокол, а также уникальные интерьеры Успенского, Архангельского, Благовещенского соборов.</w:t>
            </w:r>
          </w:p>
          <w:p w14:paraId="73D78F36" w14:textId="04CD27B0" w:rsidR="00565B66" w:rsidRPr="00AA0DD1" w:rsidRDefault="00565B66" w:rsidP="00842870">
            <w:pPr>
              <w:keepNext/>
              <w:snapToGrid w:val="0"/>
              <w:rPr>
                <w:i/>
                <w:sz w:val="24"/>
                <w:szCs w:val="24"/>
              </w:rPr>
            </w:pPr>
            <w:r w:rsidRPr="00AA0DD1">
              <w:rPr>
                <w:i/>
                <w:sz w:val="24"/>
                <w:szCs w:val="24"/>
              </w:rPr>
              <w:t>Окончание экскурсии в центре города не позднее 1</w:t>
            </w:r>
            <w:r>
              <w:rPr>
                <w:i/>
                <w:sz w:val="24"/>
                <w:szCs w:val="24"/>
              </w:rPr>
              <w:t>5</w:t>
            </w:r>
            <w:r w:rsidRPr="00AA0DD1">
              <w:rPr>
                <w:i/>
                <w:sz w:val="24"/>
                <w:szCs w:val="24"/>
              </w:rPr>
              <w:t>:00</w:t>
            </w:r>
          </w:p>
          <w:p w14:paraId="5C8AD20A" w14:textId="3C8EAD03" w:rsidR="00565B66" w:rsidRPr="00AA0DD1" w:rsidRDefault="00565B66" w:rsidP="001F4902">
            <w:pPr>
              <w:rPr>
                <w:i/>
                <w:sz w:val="24"/>
                <w:szCs w:val="24"/>
              </w:rPr>
            </w:pPr>
            <w:r w:rsidRPr="00AA0DD1">
              <w:rPr>
                <w:i/>
                <w:sz w:val="24"/>
                <w:szCs w:val="24"/>
              </w:rPr>
              <w:t>Самостоятельное возвращение в гостиницу.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565B66" w:rsidRPr="00AA0DD1" w14:paraId="3CCD9F95" w14:textId="77777777" w:rsidTr="00565B66">
        <w:tc>
          <w:tcPr>
            <w:tcW w:w="2155" w:type="dxa"/>
            <w:shd w:val="clear" w:color="auto" w:fill="auto"/>
          </w:tcPr>
          <w:p w14:paraId="0055FDC1" w14:textId="77777777" w:rsidR="00565B66" w:rsidRDefault="00565B66" w:rsidP="00603552">
            <w:pPr>
              <w:rPr>
                <w:b/>
                <w:sz w:val="24"/>
                <w:szCs w:val="24"/>
              </w:rPr>
            </w:pPr>
          </w:p>
          <w:p w14:paraId="64CAC82B" w14:textId="77777777" w:rsidR="00565B66" w:rsidRPr="00AA0DD1" w:rsidRDefault="00565B66" w:rsidP="00603552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t>3 день,</w:t>
            </w:r>
          </w:p>
          <w:p w14:paraId="526E17CD" w14:textId="43A20AD7" w:rsidR="00565B66" w:rsidRPr="00AA0DD1" w:rsidRDefault="00565B66" w:rsidP="00EA50F7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t xml:space="preserve">Воскресенье </w:t>
            </w:r>
            <w:r w:rsidRPr="00AA0DD1">
              <w:rPr>
                <w:b/>
                <w:sz w:val="24"/>
                <w:szCs w:val="24"/>
              </w:rPr>
              <w:br/>
            </w:r>
          </w:p>
        </w:tc>
        <w:tc>
          <w:tcPr>
            <w:tcW w:w="9328" w:type="dxa"/>
            <w:shd w:val="clear" w:color="auto" w:fill="auto"/>
            <w:vAlign w:val="center"/>
          </w:tcPr>
          <w:p w14:paraId="05E1C2E0" w14:textId="77777777" w:rsidR="00565B66" w:rsidRPr="00AA0DD1" w:rsidRDefault="00565B66" w:rsidP="00842870">
            <w:pPr>
              <w:rPr>
                <w:i/>
                <w:sz w:val="24"/>
                <w:szCs w:val="24"/>
              </w:rPr>
            </w:pPr>
            <w:r w:rsidRPr="00AA0DD1">
              <w:rPr>
                <w:i/>
                <w:sz w:val="24"/>
                <w:szCs w:val="24"/>
              </w:rPr>
              <w:t>Завтрак в гостинице.</w:t>
            </w:r>
          </w:p>
          <w:p w14:paraId="2ECE51A6" w14:textId="77777777" w:rsidR="00565B66" w:rsidRPr="00A275CE" w:rsidRDefault="00565B66" w:rsidP="00A275CE">
            <w:pPr>
              <w:rPr>
                <w:b/>
                <w:sz w:val="24"/>
                <w:szCs w:val="24"/>
              </w:rPr>
            </w:pPr>
            <w:r w:rsidRPr="00A275CE">
              <w:rPr>
                <w:b/>
                <w:sz w:val="24"/>
                <w:szCs w:val="24"/>
              </w:rPr>
              <w:t>Свободный день</w:t>
            </w:r>
          </w:p>
          <w:p w14:paraId="7DA4F811" w14:textId="6FC1F65F" w:rsidR="00565B66" w:rsidRPr="00AA0DD1" w:rsidRDefault="00565B66" w:rsidP="007B276C">
            <w:pPr>
              <w:rPr>
                <w:sz w:val="24"/>
                <w:szCs w:val="24"/>
              </w:rPr>
            </w:pPr>
            <w:r w:rsidRPr="00A275CE">
              <w:rPr>
                <w:b/>
                <w:color w:val="FF0000"/>
                <w:sz w:val="24"/>
                <w:szCs w:val="24"/>
              </w:rPr>
              <w:t xml:space="preserve">Посещение парка «Остров мечты» за дополнительную </w:t>
            </w:r>
            <w:r w:rsidR="004836DA" w:rsidRPr="00A275CE">
              <w:rPr>
                <w:b/>
                <w:color w:val="FF0000"/>
                <w:sz w:val="24"/>
                <w:szCs w:val="24"/>
              </w:rPr>
              <w:t>плату</w:t>
            </w:r>
            <w:r w:rsidR="004836DA"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565B66" w:rsidRPr="00AA0DD1" w14:paraId="5A4FD3A9" w14:textId="77777777" w:rsidTr="00565B66">
        <w:tc>
          <w:tcPr>
            <w:tcW w:w="2155" w:type="dxa"/>
            <w:shd w:val="clear" w:color="auto" w:fill="auto"/>
          </w:tcPr>
          <w:p w14:paraId="376FF743" w14:textId="57F4603B" w:rsidR="00565B66" w:rsidRPr="00AA0DD1" w:rsidRDefault="00565B66" w:rsidP="00603552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t>4 день,</w:t>
            </w:r>
          </w:p>
          <w:p w14:paraId="5D6DA0E7" w14:textId="756363FF" w:rsidR="00565B66" w:rsidRPr="00AA0DD1" w:rsidRDefault="00565B66" w:rsidP="00EA50F7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9328" w:type="dxa"/>
            <w:shd w:val="clear" w:color="auto" w:fill="auto"/>
            <w:vAlign w:val="center"/>
          </w:tcPr>
          <w:p w14:paraId="6802CB31" w14:textId="77777777" w:rsidR="00565B66" w:rsidRPr="00AA0DD1" w:rsidRDefault="00565B66" w:rsidP="00842870">
            <w:pPr>
              <w:rPr>
                <w:i/>
                <w:sz w:val="24"/>
                <w:szCs w:val="24"/>
              </w:rPr>
            </w:pPr>
            <w:r w:rsidRPr="00AA0DD1">
              <w:rPr>
                <w:i/>
                <w:sz w:val="24"/>
                <w:szCs w:val="24"/>
              </w:rPr>
              <w:t>Завтрак в гостинице.</w:t>
            </w:r>
          </w:p>
          <w:p w14:paraId="20A36BD0" w14:textId="49C4652C" w:rsidR="00565B66" w:rsidRPr="00AA0DD1" w:rsidRDefault="00565B66" w:rsidP="0084287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12:00 </w:t>
            </w:r>
            <w:r w:rsidRPr="00AA0DD1">
              <w:rPr>
                <w:i/>
                <w:sz w:val="24"/>
                <w:szCs w:val="24"/>
              </w:rPr>
              <w:t xml:space="preserve">Отъезд от гостиницы </w:t>
            </w:r>
            <w:r w:rsidRPr="00853041">
              <w:rPr>
                <w:i/>
                <w:sz w:val="24"/>
                <w:szCs w:val="24"/>
              </w:rPr>
              <w:t>Сущевский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Сафмар</w:t>
            </w:r>
            <w:proofErr w:type="spellEnd"/>
            <w:r w:rsidRPr="00853041">
              <w:rPr>
                <w:i/>
                <w:sz w:val="24"/>
                <w:szCs w:val="24"/>
              </w:rPr>
              <w:t xml:space="preserve"> на автобусе</w:t>
            </w:r>
            <w:r w:rsidRPr="00AA0DD1">
              <w:rPr>
                <w:i/>
                <w:sz w:val="24"/>
                <w:szCs w:val="24"/>
              </w:rPr>
              <w:t>.</w:t>
            </w:r>
          </w:p>
          <w:p w14:paraId="386BC3A9" w14:textId="5BA78A84" w:rsidR="00565B66" w:rsidRDefault="00565B66" w:rsidP="0084287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12:30 </w:t>
            </w:r>
            <w:r w:rsidRPr="00AA0DD1">
              <w:rPr>
                <w:i/>
                <w:sz w:val="24"/>
                <w:szCs w:val="24"/>
              </w:rPr>
              <w:t xml:space="preserve">Отъезд от гостиницы </w:t>
            </w:r>
            <w:r>
              <w:rPr>
                <w:i/>
                <w:sz w:val="24"/>
                <w:szCs w:val="24"/>
              </w:rPr>
              <w:t>Ибис</w:t>
            </w:r>
            <w:r w:rsidRPr="00AA0DD1">
              <w:rPr>
                <w:i/>
                <w:sz w:val="24"/>
                <w:szCs w:val="24"/>
              </w:rPr>
              <w:t xml:space="preserve"> на автобусе.</w:t>
            </w:r>
          </w:p>
          <w:p w14:paraId="193DED9C" w14:textId="40B8E90F" w:rsidR="00565B66" w:rsidRPr="00AA0DD1" w:rsidRDefault="00565B66" w:rsidP="0026242E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t>Пешеходная прогулка по парку Зарядье с посещением аттракциона Полёты над Россией</w:t>
            </w:r>
            <w:r>
              <w:rPr>
                <w:b/>
                <w:sz w:val="24"/>
                <w:szCs w:val="24"/>
              </w:rPr>
              <w:t>/Москвой</w:t>
            </w:r>
            <w:r w:rsidRPr="00AA0DD1">
              <w:rPr>
                <w:b/>
                <w:sz w:val="24"/>
                <w:szCs w:val="24"/>
              </w:rPr>
              <w:t>.</w:t>
            </w:r>
          </w:p>
          <w:p w14:paraId="1398F21B" w14:textId="77777777" w:rsidR="00565B66" w:rsidRPr="00D66BEB" w:rsidRDefault="00565B66" w:rsidP="00591F48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Начнете экскурсию с настоящего путешествия в прошлое и познакомитесь</w:t>
            </w:r>
            <w:r w:rsidRPr="00C34A36">
              <w:rPr>
                <w:iCs/>
                <w:sz w:val="24"/>
                <w:szCs w:val="24"/>
              </w:rPr>
              <w:t xml:space="preserve"> с памятниками архитектуры разных эпох: древними храмами улицы Варварки, палатами бояр Романовых и старого Английского двора, а такж</w:t>
            </w:r>
            <w:r>
              <w:rPr>
                <w:iCs/>
                <w:sz w:val="24"/>
                <w:szCs w:val="24"/>
              </w:rPr>
              <w:t>е с памятником древнего</w:t>
            </w:r>
            <w:r w:rsidRPr="00C34A36">
              <w:rPr>
                <w:iCs/>
                <w:sz w:val="24"/>
                <w:szCs w:val="24"/>
              </w:rPr>
              <w:t xml:space="preserve"> искусства – Китайгородской стеной. Вы узнаете историю древнейшего района Москвы – Зарядья, сыгравшем важную роль в развитии города.</w:t>
            </w:r>
          </w:p>
          <w:p w14:paraId="6D8CC3A8" w14:textId="77777777" w:rsidR="00565B66" w:rsidRPr="00D66BEB" w:rsidRDefault="00565B66" w:rsidP="00591F48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Далее вы</w:t>
            </w:r>
            <w:r w:rsidRPr="00D66BEB">
              <w:rPr>
                <w:iCs/>
                <w:sz w:val="24"/>
                <w:szCs w:val="24"/>
              </w:rPr>
              <w:t xml:space="preserve"> прогуляетесь по живописной территории современного парка</w:t>
            </w:r>
            <w:r>
              <w:rPr>
                <w:iCs/>
                <w:sz w:val="24"/>
                <w:szCs w:val="24"/>
              </w:rPr>
              <w:t xml:space="preserve">, где Вам покажут главные архитектурные объекты, </w:t>
            </w:r>
            <w:r w:rsidRPr="00D66BEB">
              <w:rPr>
                <w:iCs/>
                <w:sz w:val="24"/>
                <w:szCs w:val="24"/>
              </w:rPr>
              <w:t>пройдетесь по Пар</w:t>
            </w:r>
            <w:r>
              <w:rPr>
                <w:iCs/>
                <w:sz w:val="24"/>
                <w:szCs w:val="24"/>
              </w:rPr>
              <w:t>ящему мосту, посетите Медиацентр, где продолжите свое пребывание на аттракционе Полеты над Россией/Москвой.</w:t>
            </w:r>
          </w:p>
          <w:p w14:paraId="311F939D" w14:textId="77777777" w:rsidR="00565B66" w:rsidRPr="00F35CC9" w:rsidRDefault="00565B66" w:rsidP="0026242E">
            <w:pPr>
              <w:rPr>
                <w:b/>
                <w:sz w:val="24"/>
                <w:szCs w:val="24"/>
              </w:rPr>
            </w:pPr>
            <w:r w:rsidRPr="00F35CC9">
              <w:rPr>
                <w:b/>
                <w:sz w:val="24"/>
                <w:szCs w:val="24"/>
              </w:rPr>
              <w:t>Обед в кафе города.</w:t>
            </w:r>
          </w:p>
          <w:p w14:paraId="236EB61E" w14:textId="561C0DB0" w:rsidR="00565B66" w:rsidRPr="00AA0DD1" w:rsidRDefault="00565B66" w:rsidP="0026242E">
            <w:pPr>
              <w:rPr>
                <w:i/>
                <w:sz w:val="24"/>
                <w:szCs w:val="24"/>
              </w:rPr>
            </w:pPr>
            <w:r w:rsidRPr="00AA0DD1"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кончание программы не позднее 16:3</w:t>
            </w:r>
            <w:r w:rsidRPr="00AA0DD1">
              <w:rPr>
                <w:i/>
                <w:sz w:val="24"/>
                <w:szCs w:val="24"/>
              </w:rPr>
              <w:t>0.</w:t>
            </w:r>
          </w:p>
          <w:p w14:paraId="694D6CB2" w14:textId="5B48A170" w:rsidR="00565B66" w:rsidRPr="00AA0DD1" w:rsidRDefault="00565B66" w:rsidP="001F4902">
            <w:pPr>
              <w:rPr>
                <w:i/>
                <w:sz w:val="24"/>
                <w:szCs w:val="24"/>
              </w:rPr>
            </w:pPr>
            <w:r w:rsidRPr="00AA0DD1">
              <w:rPr>
                <w:i/>
                <w:sz w:val="24"/>
                <w:szCs w:val="24"/>
              </w:rPr>
              <w:t>Самостоятельное возвращение в гостиницу.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565B66" w:rsidRPr="00AA0DD1" w14:paraId="05654EBB" w14:textId="77777777" w:rsidTr="00565B66">
        <w:tc>
          <w:tcPr>
            <w:tcW w:w="2155" w:type="dxa"/>
            <w:shd w:val="clear" w:color="auto" w:fill="auto"/>
          </w:tcPr>
          <w:p w14:paraId="4377E2EB" w14:textId="77777777" w:rsidR="00565B66" w:rsidRPr="00AA0DD1" w:rsidRDefault="00565B66" w:rsidP="00522449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t>5 день,</w:t>
            </w:r>
          </w:p>
          <w:p w14:paraId="69493A1E" w14:textId="77777777" w:rsidR="00565B66" w:rsidRPr="00AA0DD1" w:rsidRDefault="00565B66" w:rsidP="00012CD3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t>Вторник</w:t>
            </w:r>
            <w:r w:rsidRPr="00AA0DD1">
              <w:rPr>
                <w:b/>
                <w:sz w:val="24"/>
                <w:szCs w:val="24"/>
              </w:rPr>
              <w:br/>
            </w:r>
          </w:p>
        </w:tc>
        <w:tc>
          <w:tcPr>
            <w:tcW w:w="9328" w:type="dxa"/>
            <w:shd w:val="clear" w:color="auto" w:fill="auto"/>
            <w:vAlign w:val="center"/>
          </w:tcPr>
          <w:p w14:paraId="0F437F42" w14:textId="77777777" w:rsidR="00565B66" w:rsidRPr="00AA0DD1" w:rsidRDefault="00565B66" w:rsidP="00BC46CC">
            <w:pPr>
              <w:rPr>
                <w:i/>
                <w:sz w:val="24"/>
                <w:szCs w:val="24"/>
              </w:rPr>
            </w:pPr>
            <w:r w:rsidRPr="00AA0DD1">
              <w:rPr>
                <w:sz w:val="24"/>
                <w:szCs w:val="24"/>
              </w:rPr>
              <w:t>Завтрак в гостинице. Освобождение номеров до 12 часов. Вещи можно оставить в багажной комнате отеля или взять с собой в автобус.</w:t>
            </w:r>
          </w:p>
          <w:p w14:paraId="1D88A467" w14:textId="5C964342" w:rsidR="00565B66" w:rsidRPr="00AA0DD1" w:rsidRDefault="00565B66" w:rsidP="00A9587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10:30 </w:t>
            </w:r>
            <w:r w:rsidRPr="00AA0DD1">
              <w:rPr>
                <w:i/>
                <w:sz w:val="24"/>
                <w:szCs w:val="24"/>
              </w:rPr>
              <w:t xml:space="preserve">Отъезд от гостиницы </w:t>
            </w:r>
            <w:r>
              <w:rPr>
                <w:i/>
                <w:sz w:val="24"/>
                <w:szCs w:val="24"/>
              </w:rPr>
              <w:t>Ибис</w:t>
            </w:r>
            <w:r w:rsidRPr="00AA0DD1">
              <w:rPr>
                <w:i/>
                <w:sz w:val="24"/>
                <w:szCs w:val="24"/>
              </w:rPr>
              <w:t xml:space="preserve"> на автобусе.</w:t>
            </w:r>
          </w:p>
          <w:p w14:paraId="1E17CD60" w14:textId="0B9F229B" w:rsidR="00565B66" w:rsidRDefault="00565B66" w:rsidP="00A9587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11:00 </w:t>
            </w:r>
            <w:r w:rsidRPr="00AA0DD1">
              <w:rPr>
                <w:i/>
                <w:sz w:val="24"/>
                <w:szCs w:val="24"/>
              </w:rPr>
              <w:t>Отъезд от гостиницы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53041">
              <w:rPr>
                <w:i/>
                <w:sz w:val="24"/>
                <w:szCs w:val="24"/>
              </w:rPr>
              <w:t>Сущевский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Сафмар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 w:rsidRPr="00AA0DD1">
              <w:rPr>
                <w:i/>
                <w:sz w:val="24"/>
                <w:szCs w:val="24"/>
              </w:rPr>
              <w:t>на автобусе.</w:t>
            </w:r>
          </w:p>
          <w:p w14:paraId="20D94EE0" w14:textId="18FBE224" w:rsidR="00565B66" w:rsidRPr="00692C6B" w:rsidRDefault="00565B66" w:rsidP="00A9587D">
            <w:pPr>
              <w:rPr>
                <w:b/>
                <w:sz w:val="32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t xml:space="preserve">Экскурсия </w:t>
            </w:r>
            <w:r>
              <w:rPr>
                <w:b/>
                <w:sz w:val="24"/>
                <w:szCs w:val="24"/>
              </w:rPr>
              <w:t>по территории</w:t>
            </w:r>
            <w:r w:rsidRPr="00AA0DD1">
              <w:rPr>
                <w:b/>
                <w:sz w:val="24"/>
                <w:szCs w:val="24"/>
              </w:rPr>
              <w:t xml:space="preserve"> ВДНХ</w:t>
            </w:r>
            <w:r w:rsidR="00692C6B">
              <w:rPr>
                <w:b/>
                <w:sz w:val="24"/>
                <w:szCs w:val="24"/>
              </w:rPr>
              <w:t xml:space="preserve"> + павильон Космос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692C6B" w:rsidRPr="00692C6B">
              <w:rPr>
                <w:sz w:val="24"/>
                <w:szCs w:val="21"/>
                <w:shd w:val="clear" w:color="auto" w:fill="FFFFFF"/>
              </w:rPr>
              <w:t>Уникальный архитектурно-парковый комплекс ВДНХ сформировали 49 памятников, 45 из которых – федерального значения. Во время экскурсии Вы узнаете историю создания выставки, увидите знаменитые павильоны и фонтаны ВДНХ, а также Зеленый театр.</w:t>
            </w:r>
            <w:r w:rsidR="00692C6B" w:rsidRPr="00692C6B">
              <w:rPr>
                <w:sz w:val="24"/>
                <w:szCs w:val="21"/>
              </w:rPr>
              <w:br/>
            </w:r>
            <w:r w:rsidR="00692C6B" w:rsidRPr="00692C6B">
              <w:rPr>
                <w:sz w:val="24"/>
                <w:szCs w:val="21"/>
                <w:shd w:val="clear" w:color="auto" w:fill="FFFFFF"/>
              </w:rPr>
              <w:t>Одно из самых больших космических музейных пространств в России и мире. Центр «Космонавтика и авиация» поможет вам погрузиться в волшебный мир космической отрасли. Натурные экспонаты и полноразмерные макеты космических аппаратов демонстрирует реализованные проекты XX века и достижения отечественной космонавтики. В центре «Космонавтика и авиация» можно увидеть более 120 уникальных образцов летательной и космической техники, экспонаты оборонно-промышленных предприятий, свыше 2 тысяч редких архивных документов, фотографий и видеоматериалов об истории космических достижений.</w:t>
            </w:r>
          </w:p>
          <w:p w14:paraId="77FB7931" w14:textId="6237D29D" w:rsidR="00565B66" w:rsidRPr="00AA0DD1" w:rsidRDefault="00565B66" w:rsidP="00A9587D">
            <w:pPr>
              <w:rPr>
                <w:i/>
                <w:sz w:val="24"/>
                <w:szCs w:val="24"/>
              </w:rPr>
            </w:pPr>
            <w:r w:rsidRPr="00AF016D">
              <w:rPr>
                <w:i/>
                <w:sz w:val="24"/>
                <w:szCs w:val="24"/>
              </w:rPr>
              <w:t>Возвращение в гостиницу</w:t>
            </w:r>
            <w:r w:rsidR="00253577">
              <w:rPr>
                <w:i/>
                <w:sz w:val="24"/>
                <w:szCs w:val="24"/>
              </w:rPr>
              <w:t xml:space="preserve"> не позднее 15</w:t>
            </w:r>
            <w:r w:rsidRPr="00AF016D">
              <w:rPr>
                <w:i/>
                <w:sz w:val="24"/>
                <w:szCs w:val="24"/>
              </w:rPr>
              <w:t>:00.</w:t>
            </w:r>
          </w:p>
        </w:tc>
      </w:tr>
    </w:tbl>
    <w:p w14:paraId="53EFCE1E" w14:textId="77777777" w:rsidR="007B276C" w:rsidRDefault="007B276C" w:rsidP="00AA0DD1">
      <w:pPr>
        <w:keepNext/>
        <w:snapToGrid w:val="0"/>
        <w:rPr>
          <w:b/>
          <w:sz w:val="24"/>
          <w:szCs w:val="24"/>
          <w:highlight w:val="green"/>
        </w:rPr>
      </w:pPr>
    </w:p>
    <w:p w14:paraId="5951C27E" w14:textId="4A5E1A19" w:rsidR="00AA0DD1" w:rsidRPr="00AA0DD1" w:rsidRDefault="00AA0DD1" w:rsidP="00AA0DD1">
      <w:pPr>
        <w:keepNext/>
        <w:snapToGrid w:val="0"/>
        <w:rPr>
          <w:b/>
          <w:sz w:val="24"/>
          <w:szCs w:val="24"/>
        </w:rPr>
      </w:pPr>
      <w:r w:rsidRPr="007B276C">
        <w:rPr>
          <w:b/>
          <w:sz w:val="24"/>
          <w:szCs w:val="24"/>
        </w:rPr>
        <w:t>«Моск</w:t>
      </w:r>
      <w:r w:rsidR="00B67EBF" w:rsidRPr="007B276C">
        <w:rPr>
          <w:b/>
          <w:sz w:val="24"/>
          <w:szCs w:val="24"/>
        </w:rPr>
        <w:t>овские каникулы (Весна-Лето 2025</w:t>
      </w:r>
      <w:r w:rsidRPr="007B276C">
        <w:rPr>
          <w:b/>
          <w:sz w:val="24"/>
          <w:szCs w:val="24"/>
        </w:rPr>
        <w:t>)» (для родителей с детьми)</w:t>
      </w:r>
      <w:r w:rsidRPr="00AA0DD1">
        <w:rPr>
          <w:b/>
          <w:sz w:val="24"/>
          <w:szCs w:val="24"/>
        </w:rPr>
        <w:t xml:space="preserve"> </w:t>
      </w:r>
    </w:p>
    <w:p w14:paraId="309F541C" w14:textId="0B3AF28C" w:rsidR="00AA0DD1" w:rsidRDefault="00AA0DD1" w:rsidP="00AA0DD1">
      <w:pPr>
        <w:keepNext/>
        <w:snapToGrid w:val="0"/>
        <w:rPr>
          <w:b/>
          <w:sz w:val="24"/>
          <w:szCs w:val="24"/>
        </w:rPr>
      </w:pPr>
      <w:r w:rsidRPr="00AA0DD1">
        <w:rPr>
          <w:b/>
          <w:sz w:val="24"/>
          <w:szCs w:val="24"/>
        </w:rPr>
        <w:t xml:space="preserve">пятница </w:t>
      </w:r>
      <w:r w:rsidR="00EC4CB6">
        <w:rPr>
          <w:b/>
          <w:sz w:val="24"/>
          <w:szCs w:val="24"/>
        </w:rPr>
        <w:t>–</w:t>
      </w:r>
      <w:r w:rsidRPr="00AA0DD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понедельник</w:t>
      </w:r>
    </w:p>
    <w:p w14:paraId="6DE0E501" w14:textId="77777777" w:rsidR="00EC4CB6" w:rsidRPr="00AA0DD1" w:rsidRDefault="00EC4CB6" w:rsidP="00AA0DD1">
      <w:pPr>
        <w:keepNext/>
        <w:snapToGrid w:val="0"/>
        <w:rPr>
          <w:b/>
          <w:sz w:val="24"/>
          <w:szCs w:val="24"/>
        </w:rPr>
      </w:pPr>
    </w:p>
    <w:p w14:paraId="75E67231" w14:textId="7F159BAF" w:rsidR="00AA0DD1" w:rsidRPr="00AA0DD1" w:rsidRDefault="00AA0DD1" w:rsidP="00AA0DD1">
      <w:pPr>
        <w:keepNext/>
        <w:snapToGrid w:val="0"/>
        <w:rPr>
          <w:b/>
          <w:sz w:val="24"/>
          <w:szCs w:val="24"/>
        </w:rPr>
      </w:pPr>
      <w:r>
        <w:rPr>
          <w:b/>
          <w:sz w:val="24"/>
          <w:szCs w:val="24"/>
        </w:rPr>
        <w:t>4 дня/3 ночи</w:t>
      </w:r>
      <w:r w:rsidR="00EC4CB6">
        <w:rPr>
          <w:b/>
          <w:sz w:val="24"/>
          <w:szCs w:val="24"/>
        </w:rPr>
        <w:t xml:space="preserve"> </w:t>
      </w:r>
      <w:r w:rsidRPr="00AA0DD1">
        <w:rPr>
          <w:sz w:val="24"/>
          <w:szCs w:val="24"/>
        </w:rPr>
        <w:t xml:space="preserve">Программа тура: </w:t>
      </w:r>
      <w:r w:rsidR="004836DA">
        <w:rPr>
          <w:sz w:val="24"/>
          <w:szCs w:val="24"/>
        </w:rPr>
        <w:t xml:space="preserve">Московский Планетарий, </w:t>
      </w:r>
      <w:r w:rsidR="002B501A">
        <w:rPr>
          <w:sz w:val="24"/>
          <w:szCs w:val="24"/>
        </w:rPr>
        <w:t>О</w:t>
      </w:r>
      <w:r w:rsidRPr="00AA0DD1">
        <w:rPr>
          <w:sz w:val="24"/>
          <w:szCs w:val="24"/>
        </w:rPr>
        <w:t>бзорная экскурсия, терр</w:t>
      </w:r>
      <w:r w:rsidR="004836DA">
        <w:rPr>
          <w:sz w:val="24"/>
          <w:szCs w:val="24"/>
        </w:rPr>
        <w:t>итория Кремля,</w:t>
      </w:r>
      <w:r>
        <w:rPr>
          <w:sz w:val="24"/>
          <w:szCs w:val="24"/>
        </w:rPr>
        <w:t xml:space="preserve"> </w:t>
      </w:r>
      <w:r w:rsidR="001F38DF">
        <w:rPr>
          <w:sz w:val="24"/>
          <w:szCs w:val="24"/>
        </w:rPr>
        <w:t>Парк Зарядье, а</w:t>
      </w:r>
      <w:r w:rsidR="004836DA">
        <w:rPr>
          <w:sz w:val="24"/>
          <w:szCs w:val="24"/>
        </w:rPr>
        <w:t>ттракцион «Полеты над Россией»,</w:t>
      </w:r>
      <w:r w:rsidR="002B501A">
        <w:rPr>
          <w:sz w:val="24"/>
          <w:szCs w:val="24"/>
        </w:rPr>
        <w:t xml:space="preserve"> </w:t>
      </w:r>
      <w:r>
        <w:rPr>
          <w:sz w:val="24"/>
          <w:szCs w:val="24"/>
        </w:rPr>
        <w:t>2 обеда</w:t>
      </w:r>
      <w:r w:rsidRPr="00AA0DD1">
        <w:rPr>
          <w:sz w:val="24"/>
          <w:szCs w:val="24"/>
        </w:rPr>
        <w:br/>
      </w:r>
    </w:p>
    <w:p w14:paraId="24B7A622" w14:textId="77777777" w:rsidR="00AA0DD1" w:rsidRPr="00AA0DD1" w:rsidRDefault="00AA0DD1" w:rsidP="00AA0DD1">
      <w:pPr>
        <w:keepNext/>
        <w:snapToGrid w:val="0"/>
        <w:rPr>
          <w:b/>
          <w:sz w:val="24"/>
          <w:szCs w:val="24"/>
        </w:rPr>
      </w:pPr>
      <w:r w:rsidRPr="00AA0DD1">
        <w:rPr>
          <w:b/>
          <w:sz w:val="24"/>
          <w:szCs w:val="24"/>
        </w:rPr>
        <w:t>Прибытие в гостиницу самостоятельно. Размещение после 14:00.</w:t>
      </w:r>
    </w:p>
    <w:p w14:paraId="346D2238" w14:textId="77777777" w:rsidR="00AA0DD1" w:rsidRDefault="00AA0DD1" w:rsidP="00AA0DD1">
      <w:pPr>
        <w:keepNext/>
        <w:rPr>
          <w:b/>
          <w:sz w:val="24"/>
          <w:szCs w:val="24"/>
        </w:rPr>
      </w:pPr>
      <w:r w:rsidRPr="00AA0DD1">
        <w:rPr>
          <w:b/>
          <w:sz w:val="24"/>
          <w:szCs w:val="24"/>
        </w:rPr>
        <w:t>Контактный телефон горячей линии: 8-929-684-55-54.</w:t>
      </w:r>
    </w:p>
    <w:p w14:paraId="450DA527" w14:textId="77777777" w:rsidR="0059720D" w:rsidRDefault="0059720D" w:rsidP="00AA0DD1">
      <w:pPr>
        <w:keepNext/>
        <w:rPr>
          <w:b/>
          <w:sz w:val="24"/>
          <w:szCs w:val="24"/>
        </w:rPr>
      </w:pPr>
    </w:p>
    <w:tbl>
      <w:tblPr>
        <w:tblW w:w="1148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9328"/>
      </w:tblGrid>
      <w:tr w:rsidR="00565B66" w:rsidRPr="00AA0DD1" w14:paraId="36CEC290" w14:textId="77777777" w:rsidTr="001E0ABA">
        <w:tc>
          <w:tcPr>
            <w:tcW w:w="2155" w:type="dxa"/>
            <w:shd w:val="clear" w:color="auto" w:fill="auto"/>
          </w:tcPr>
          <w:p w14:paraId="256608DF" w14:textId="77777777" w:rsidR="00565B66" w:rsidRPr="00AA0DD1" w:rsidRDefault="00565B66" w:rsidP="0010562E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t>1 день,</w:t>
            </w:r>
          </w:p>
          <w:p w14:paraId="566F28BB" w14:textId="77777777" w:rsidR="00565B66" w:rsidRPr="00AA0DD1" w:rsidRDefault="00565B66" w:rsidP="0010562E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t>Пятница</w:t>
            </w:r>
          </w:p>
          <w:p w14:paraId="017A5FFC" w14:textId="77777777" w:rsidR="00565B66" w:rsidRPr="00AA0DD1" w:rsidRDefault="00565B66" w:rsidP="0010562E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br/>
            </w:r>
            <w:r w:rsidRPr="00AA0DD1">
              <w:rPr>
                <w:b/>
                <w:sz w:val="24"/>
                <w:szCs w:val="24"/>
              </w:rPr>
              <w:br/>
            </w:r>
          </w:p>
          <w:p w14:paraId="27CD9A48" w14:textId="77777777" w:rsidR="00565B66" w:rsidRPr="00AA0DD1" w:rsidRDefault="00565B66" w:rsidP="0010562E">
            <w:pPr>
              <w:rPr>
                <w:b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  <w:vAlign w:val="center"/>
          </w:tcPr>
          <w:p w14:paraId="07F980A5" w14:textId="77777777" w:rsidR="004836DA" w:rsidRPr="00AA0DD1" w:rsidRDefault="004836DA" w:rsidP="004836DA">
            <w:pPr>
              <w:keepNext/>
              <w:snapToGrid w:val="0"/>
              <w:spacing w:line="240" w:lineRule="atLeast"/>
              <w:rPr>
                <w:sz w:val="24"/>
                <w:szCs w:val="24"/>
              </w:rPr>
            </w:pPr>
            <w:r w:rsidRPr="00AA0DD1">
              <w:rPr>
                <w:sz w:val="24"/>
                <w:szCs w:val="24"/>
              </w:rPr>
              <w:t>Вы приезжаете в гостиницу самостоятельно.</w:t>
            </w:r>
          </w:p>
          <w:p w14:paraId="09C8FBE2" w14:textId="77777777" w:rsidR="004836DA" w:rsidRPr="00AA0DD1" w:rsidRDefault="004836DA" w:rsidP="004836DA">
            <w:pPr>
              <w:keepNext/>
              <w:snapToGrid w:val="0"/>
              <w:spacing w:line="240" w:lineRule="atLeast"/>
              <w:rPr>
                <w:sz w:val="24"/>
                <w:szCs w:val="24"/>
              </w:rPr>
            </w:pPr>
            <w:r w:rsidRPr="00AA0DD1">
              <w:rPr>
                <w:sz w:val="24"/>
                <w:szCs w:val="24"/>
              </w:rPr>
              <w:t>Трансфер до гостиницы предоставляется за дополнительную плату и бронируется заранее.</w:t>
            </w:r>
          </w:p>
          <w:p w14:paraId="7E73BA94" w14:textId="77777777" w:rsidR="004836DA" w:rsidRPr="00AA0DD1" w:rsidRDefault="004836DA" w:rsidP="004836DA">
            <w:pPr>
              <w:keepNext/>
              <w:snapToGrid w:val="0"/>
              <w:spacing w:line="240" w:lineRule="atLeast"/>
              <w:rPr>
                <w:sz w:val="24"/>
                <w:szCs w:val="24"/>
              </w:rPr>
            </w:pPr>
            <w:r w:rsidRPr="00AA0DD1">
              <w:rPr>
                <w:sz w:val="24"/>
                <w:szCs w:val="24"/>
              </w:rPr>
              <w:t>Гарантированное размещение в гостинице после 14.00. Свои вещи Вы можете оставить бесплатно в комнате багажа гостиницы.</w:t>
            </w:r>
          </w:p>
          <w:p w14:paraId="38C9C9C9" w14:textId="77777777" w:rsidR="004836DA" w:rsidRPr="00AA0DD1" w:rsidRDefault="004836DA" w:rsidP="004836DA">
            <w:pPr>
              <w:keepNext/>
              <w:snapToGrid w:val="0"/>
              <w:rPr>
                <w:sz w:val="24"/>
                <w:szCs w:val="24"/>
              </w:rPr>
            </w:pPr>
            <w:r w:rsidRPr="00AA0DD1">
              <w:rPr>
                <w:sz w:val="24"/>
                <w:szCs w:val="24"/>
              </w:rPr>
              <w:t xml:space="preserve">С 10:00 до отъезда на программу в холле гостиницы Вас встречает представитель фирмы с табличкой «Тари Тур». Он ответит на все интересующие Вас вопросы, выдаст </w:t>
            </w:r>
            <w:r w:rsidRPr="00AA0DD1">
              <w:rPr>
                <w:sz w:val="24"/>
                <w:szCs w:val="24"/>
              </w:rPr>
              <w:lastRenderedPageBreak/>
              <w:t>уточненные программы тура и предложит дополнительные экскурсии, которые Вы можете приобрести по желанию.</w:t>
            </w:r>
          </w:p>
          <w:p w14:paraId="304EEDFA" w14:textId="77777777" w:rsidR="004836DA" w:rsidRPr="00D2272B" w:rsidRDefault="004836DA" w:rsidP="004836DA">
            <w:pPr>
              <w:keepNext/>
              <w:snapToGrid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11:00 </w:t>
            </w:r>
            <w:r w:rsidRPr="00AA0DD1">
              <w:rPr>
                <w:i/>
                <w:sz w:val="24"/>
                <w:szCs w:val="24"/>
              </w:rPr>
              <w:t xml:space="preserve">Отъезд от гостиницы </w:t>
            </w:r>
            <w:r w:rsidRPr="00853041">
              <w:rPr>
                <w:i/>
                <w:sz w:val="24"/>
                <w:szCs w:val="24"/>
              </w:rPr>
              <w:t>Сущевский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Сафмар</w:t>
            </w:r>
            <w:proofErr w:type="spellEnd"/>
            <w:r w:rsidRPr="00853041">
              <w:rPr>
                <w:i/>
                <w:sz w:val="24"/>
                <w:szCs w:val="24"/>
              </w:rPr>
              <w:t xml:space="preserve"> на автобусе.</w:t>
            </w:r>
          </w:p>
          <w:p w14:paraId="5F0C4E02" w14:textId="77777777" w:rsidR="004836DA" w:rsidRDefault="004836DA" w:rsidP="004836D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11:30 </w:t>
            </w:r>
            <w:r w:rsidRPr="00853041">
              <w:rPr>
                <w:i/>
                <w:sz w:val="24"/>
                <w:szCs w:val="24"/>
              </w:rPr>
              <w:t xml:space="preserve">Отъезд от гостиницы </w:t>
            </w:r>
            <w:r>
              <w:rPr>
                <w:i/>
                <w:sz w:val="24"/>
                <w:szCs w:val="24"/>
              </w:rPr>
              <w:t xml:space="preserve">Ибис </w:t>
            </w:r>
            <w:r w:rsidRPr="00853041">
              <w:rPr>
                <w:i/>
                <w:sz w:val="24"/>
                <w:szCs w:val="24"/>
              </w:rPr>
              <w:t>на автобусе</w:t>
            </w:r>
            <w:r w:rsidRPr="00AA0DD1">
              <w:rPr>
                <w:i/>
                <w:sz w:val="24"/>
                <w:szCs w:val="24"/>
              </w:rPr>
              <w:t>.</w:t>
            </w:r>
          </w:p>
          <w:p w14:paraId="761999C9" w14:textId="77777777" w:rsidR="004836DA" w:rsidRDefault="004836DA" w:rsidP="004836D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 Экскурсия в Московский планетарий</w:t>
            </w:r>
            <w:r w:rsidRPr="00AA0DD1"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Урания+Большой</w:t>
            </w:r>
            <w:proofErr w:type="spellEnd"/>
            <w:r>
              <w:rPr>
                <w:b/>
                <w:sz w:val="24"/>
                <w:szCs w:val="24"/>
              </w:rPr>
              <w:t xml:space="preserve"> звездный зал</w:t>
            </w:r>
            <w:r w:rsidRPr="00AA0DD1">
              <w:rPr>
                <w:b/>
                <w:sz w:val="24"/>
                <w:szCs w:val="24"/>
              </w:rPr>
              <w:t>).</w:t>
            </w:r>
            <w:r w:rsidRPr="00AA0DD1">
              <w:rPr>
                <w:sz w:val="24"/>
                <w:szCs w:val="24"/>
              </w:rPr>
              <w:t xml:space="preserve"> Чтобы увидеть звезды в ясный солнечный день, нужно опуститься на дно колодца, а полюбоваться картиной звездного неба в пасмурный день можно, лишь поднявшись на самолете выше верхней кромки облаков. Чтобы увидеть одно из красивейших созвездий — знаменитый Южный Крест, нам, жителям северного полушария, необходимо совершить путешествие к экватору. Солнце и звезды одновременно можно наблюдать лишь с борта космического корабля... Планетарий Москвы открывает перед вами удивительный мир звёзд, научных достижений и передовых технологий. В Планетарии вы сможете узнать много нового и интересного из истории астрономии, и освоения космоса, здесь можно создавать искусственные облака и торнадо, генерировать электрическую энергию, сочинять электронную музыку, прокатиться на космическом велосипеде и узнать свой вес на других планетах!</w:t>
            </w:r>
          </w:p>
          <w:p w14:paraId="4F2DA5E9" w14:textId="77777777" w:rsidR="004836DA" w:rsidRPr="00AA0DD1" w:rsidRDefault="004836DA" w:rsidP="00483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 </w:t>
            </w:r>
            <w:r w:rsidRPr="00AA0DD1">
              <w:rPr>
                <w:sz w:val="24"/>
                <w:szCs w:val="24"/>
              </w:rPr>
              <w:t>Обед в кафе города.</w:t>
            </w:r>
          </w:p>
          <w:p w14:paraId="2542B915" w14:textId="77777777" w:rsidR="004836DA" w:rsidRPr="00AA0DD1" w:rsidRDefault="004836DA" w:rsidP="004836DA">
            <w:pPr>
              <w:rPr>
                <w:i/>
                <w:sz w:val="24"/>
                <w:szCs w:val="24"/>
              </w:rPr>
            </w:pPr>
            <w:r w:rsidRPr="00AA0DD1">
              <w:rPr>
                <w:sz w:val="24"/>
                <w:szCs w:val="24"/>
              </w:rPr>
              <w:t xml:space="preserve">Прогулка по Зоопарку за </w:t>
            </w:r>
            <w:proofErr w:type="spellStart"/>
            <w:r w:rsidRPr="00AA0DD1">
              <w:rPr>
                <w:sz w:val="24"/>
                <w:szCs w:val="24"/>
              </w:rPr>
              <w:t>доп</w:t>
            </w:r>
            <w:proofErr w:type="spellEnd"/>
            <w:r w:rsidRPr="00AA0DD1">
              <w:rPr>
                <w:sz w:val="24"/>
                <w:szCs w:val="24"/>
              </w:rPr>
              <w:t xml:space="preserve"> плату</w:t>
            </w:r>
          </w:p>
          <w:p w14:paraId="27EC7EF2" w14:textId="0BC32184" w:rsidR="00565B66" w:rsidRPr="00AA0DD1" w:rsidRDefault="004836DA" w:rsidP="004836DA">
            <w:pPr>
              <w:rPr>
                <w:i/>
                <w:sz w:val="24"/>
                <w:szCs w:val="24"/>
              </w:rPr>
            </w:pPr>
            <w:r w:rsidRPr="00AF016D">
              <w:rPr>
                <w:i/>
                <w:sz w:val="24"/>
                <w:szCs w:val="24"/>
              </w:rPr>
              <w:t>Возвращение в гостиницу</w:t>
            </w:r>
            <w:r>
              <w:rPr>
                <w:i/>
                <w:sz w:val="24"/>
                <w:szCs w:val="24"/>
              </w:rPr>
              <w:t xml:space="preserve"> не позднее 17</w:t>
            </w:r>
            <w:r w:rsidRPr="00AF016D">
              <w:rPr>
                <w:i/>
                <w:sz w:val="24"/>
                <w:szCs w:val="24"/>
              </w:rPr>
              <w:t>:00.</w:t>
            </w:r>
          </w:p>
        </w:tc>
      </w:tr>
      <w:tr w:rsidR="00565B66" w:rsidRPr="00AA0DD1" w14:paraId="712C7BF3" w14:textId="77777777" w:rsidTr="001E0ABA">
        <w:tc>
          <w:tcPr>
            <w:tcW w:w="2155" w:type="dxa"/>
            <w:shd w:val="clear" w:color="auto" w:fill="auto"/>
          </w:tcPr>
          <w:p w14:paraId="385C7509" w14:textId="77777777" w:rsidR="00565B66" w:rsidRPr="00AA0DD1" w:rsidRDefault="00565B66" w:rsidP="0010562E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lastRenderedPageBreak/>
              <w:t>2 день,</w:t>
            </w:r>
          </w:p>
          <w:p w14:paraId="4E02AC17" w14:textId="77777777" w:rsidR="00565B66" w:rsidRPr="00AA0DD1" w:rsidRDefault="00565B66" w:rsidP="0010562E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t>Суббота</w:t>
            </w:r>
          </w:p>
          <w:p w14:paraId="192AAC8C" w14:textId="5790D5AE" w:rsidR="00565B66" w:rsidRPr="00AA0DD1" w:rsidRDefault="00565B66" w:rsidP="0010562E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br/>
            </w:r>
          </w:p>
        </w:tc>
        <w:tc>
          <w:tcPr>
            <w:tcW w:w="9328" w:type="dxa"/>
            <w:shd w:val="clear" w:color="auto" w:fill="auto"/>
            <w:vAlign w:val="center"/>
          </w:tcPr>
          <w:p w14:paraId="4615E6E9" w14:textId="77777777" w:rsidR="004836DA" w:rsidRPr="00AA0DD1" w:rsidRDefault="004836DA" w:rsidP="004836DA">
            <w:pPr>
              <w:rPr>
                <w:i/>
                <w:sz w:val="24"/>
                <w:szCs w:val="24"/>
              </w:rPr>
            </w:pPr>
            <w:r w:rsidRPr="00AA0DD1">
              <w:rPr>
                <w:i/>
                <w:sz w:val="24"/>
                <w:szCs w:val="24"/>
              </w:rPr>
              <w:t>Завтрак в гостинице.</w:t>
            </w:r>
          </w:p>
          <w:p w14:paraId="51484CA3" w14:textId="77777777" w:rsidR="004836DA" w:rsidRPr="00AA0DD1" w:rsidRDefault="004836DA" w:rsidP="004836D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10:00 </w:t>
            </w:r>
            <w:r w:rsidRPr="00AA0DD1">
              <w:rPr>
                <w:i/>
                <w:sz w:val="24"/>
                <w:szCs w:val="24"/>
              </w:rPr>
              <w:t xml:space="preserve">Отъезд от гостиницы </w:t>
            </w:r>
            <w:r w:rsidRPr="00853041">
              <w:rPr>
                <w:i/>
                <w:sz w:val="24"/>
                <w:szCs w:val="24"/>
              </w:rPr>
              <w:t>Сущевский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Сафмар</w:t>
            </w:r>
            <w:proofErr w:type="spellEnd"/>
            <w:r w:rsidRPr="00853041">
              <w:rPr>
                <w:i/>
                <w:sz w:val="24"/>
                <w:szCs w:val="24"/>
              </w:rPr>
              <w:t xml:space="preserve"> на автобусе</w:t>
            </w:r>
            <w:r w:rsidRPr="00AA0DD1">
              <w:rPr>
                <w:i/>
                <w:sz w:val="24"/>
                <w:szCs w:val="24"/>
              </w:rPr>
              <w:t>.</w:t>
            </w:r>
          </w:p>
          <w:p w14:paraId="5DB0FACE" w14:textId="77777777" w:rsidR="004836DA" w:rsidRDefault="004836DA" w:rsidP="004836D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10:30 </w:t>
            </w:r>
            <w:r w:rsidRPr="00AA0DD1">
              <w:rPr>
                <w:i/>
                <w:sz w:val="24"/>
                <w:szCs w:val="24"/>
              </w:rPr>
              <w:t xml:space="preserve">Отъезд от гостиницы </w:t>
            </w:r>
            <w:r>
              <w:rPr>
                <w:i/>
                <w:sz w:val="24"/>
                <w:szCs w:val="24"/>
              </w:rPr>
              <w:t>Ибис</w:t>
            </w:r>
            <w:r w:rsidRPr="00AA0DD1">
              <w:rPr>
                <w:i/>
                <w:sz w:val="24"/>
                <w:szCs w:val="24"/>
              </w:rPr>
              <w:t xml:space="preserve"> на автобусе.</w:t>
            </w:r>
          </w:p>
          <w:p w14:paraId="699298C2" w14:textId="77777777" w:rsidR="004836DA" w:rsidRPr="008A25FC" w:rsidRDefault="004836DA" w:rsidP="004836DA">
            <w:pPr>
              <w:jc w:val="both"/>
              <w:rPr>
                <w:sz w:val="24"/>
                <w:szCs w:val="24"/>
              </w:rPr>
            </w:pPr>
            <w:r w:rsidRPr="00BE4B07">
              <w:rPr>
                <w:b/>
                <w:iCs/>
                <w:sz w:val="24"/>
                <w:szCs w:val="24"/>
              </w:rPr>
              <w:t xml:space="preserve">Обзорная экскурсия по городу - «Москва </w:t>
            </w:r>
            <w:r w:rsidRPr="008A25FC">
              <w:rPr>
                <w:b/>
                <w:bCs/>
                <w:sz w:val="24"/>
                <w:szCs w:val="24"/>
              </w:rPr>
              <w:t>многоликая</w:t>
            </w:r>
            <w:r w:rsidRPr="008A25FC">
              <w:rPr>
                <w:sz w:val="24"/>
                <w:szCs w:val="24"/>
              </w:rPr>
              <w:t xml:space="preserve"> Вы проедете по знаменитым набережным и улицам исторического города: Бульварному и Садовому кольцу, увидите Большой театр и Манеж, сталинские высотки, золотые купола Храма Христа Спасителя, Воробьевы горы, здание МГУ, стадион «Лужники», современные небоскребы Москва-Сити и многое другое.</w:t>
            </w:r>
          </w:p>
          <w:p w14:paraId="37FB4835" w14:textId="77777777" w:rsidR="004836DA" w:rsidRPr="008A25FC" w:rsidRDefault="004836DA" w:rsidP="004836DA">
            <w:pPr>
              <w:jc w:val="both"/>
              <w:rPr>
                <w:i/>
                <w:sz w:val="24"/>
                <w:szCs w:val="24"/>
              </w:rPr>
            </w:pPr>
            <w:r w:rsidRPr="008A25FC">
              <w:rPr>
                <w:sz w:val="24"/>
                <w:szCs w:val="24"/>
              </w:rPr>
              <w:t xml:space="preserve">Посещение </w:t>
            </w:r>
            <w:r w:rsidRPr="008A25FC">
              <w:rPr>
                <w:b/>
                <w:sz w:val="24"/>
                <w:szCs w:val="24"/>
              </w:rPr>
              <w:t>территории</w:t>
            </w:r>
            <w:r w:rsidRPr="008A25FC">
              <w:rPr>
                <w:sz w:val="24"/>
                <w:szCs w:val="24"/>
              </w:rPr>
              <w:t xml:space="preserve"> </w:t>
            </w:r>
            <w:r w:rsidRPr="008A25FC">
              <w:rPr>
                <w:b/>
                <w:sz w:val="24"/>
                <w:szCs w:val="24"/>
              </w:rPr>
              <w:t>Московского Кремля</w:t>
            </w:r>
            <w:r w:rsidRPr="008A25FC">
              <w:rPr>
                <w:b/>
                <w:i/>
                <w:sz w:val="24"/>
                <w:szCs w:val="24"/>
              </w:rPr>
              <w:t xml:space="preserve"> </w:t>
            </w:r>
            <w:r w:rsidRPr="008A25FC">
              <w:rPr>
                <w:i/>
                <w:sz w:val="24"/>
                <w:szCs w:val="24"/>
              </w:rPr>
              <w:t>(самостоятельный осмотр достопримечательностей).</w:t>
            </w:r>
            <w:r w:rsidRPr="008A25FC">
              <w:rPr>
                <w:color w:val="000000"/>
                <w:sz w:val="24"/>
                <w:szCs w:val="24"/>
              </w:rPr>
              <w:t xml:space="preserve"> Входной билет дает возможность увидеть соборную площадь, архитектурный ансамбль средневековья: церкви, колокольню Ивана Великого и выдающиеся произведения русского литейного искусства — Царь-пушку и Царь-колокол, а также уникальные интерьеры Успенского, Архангельского, Благовещенского соборов.</w:t>
            </w:r>
          </w:p>
          <w:p w14:paraId="3E0DEB27" w14:textId="77777777" w:rsidR="004836DA" w:rsidRPr="00AA0DD1" w:rsidRDefault="004836DA" w:rsidP="004836DA">
            <w:pPr>
              <w:keepNext/>
              <w:snapToGrid w:val="0"/>
              <w:rPr>
                <w:i/>
                <w:sz w:val="24"/>
                <w:szCs w:val="24"/>
              </w:rPr>
            </w:pPr>
            <w:r w:rsidRPr="00AA0DD1">
              <w:rPr>
                <w:i/>
                <w:sz w:val="24"/>
                <w:szCs w:val="24"/>
              </w:rPr>
              <w:t>Окончание экскурсии в центре города не позднее 1</w:t>
            </w:r>
            <w:r>
              <w:rPr>
                <w:i/>
                <w:sz w:val="24"/>
                <w:szCs w:val="24"/>
              </w:rPr>
              <w:t>5</w:t>
            </w:r>
            <w:r w:rsidRPr="00AA0DD1">
              <w:rPr>
                <w:i/>
                <w:sz w:val="24"/>
                <w:szCs w:val="24"/>
              </w:rPr>
              <w:t>:00</w:t>
            </w:r>
          </w:p>
          <w:p w14:paraId="467AD439" w14:textId="3702FF1A" w:rsidR="00565B66" w:rsidRPr="00AA0DD1" w:rsidRDefault="004836DA" w:rsidP="004836DA">
            <w:pPr>
              <w:rPr>
                <w:i/>
                <w:sz w:val="24"/>
                <w:szCs w:val="24"/>
              </w:rPr>
            </w:pPr>
            <w:r w:rsidRPr="00AA0DD1">
              <w:rPr>
                <w:i/>
                <w:sz w:val="24"/>
                <w:szCs w:val="24"/>
              </w:rPr>
              <w:t>Самостоятельное возвращение в гостиницу.</w:t>
            </w:r>
          </w:p>
        </w:tc>
      </w:tr>
      <w:tr w:rsidR="001E0ABA" w:rsidRPr="00AA0DD1" w14:paraId="7B5E8217" w14:textId="77777777" w:rsidTr="001E0ABA">
        <w:tc>
          <w:tcPr>
            <w:tcW w:w="2155" w:type="dxa"/>
            <w:shd w:val="clear" w:color="auto" w:fill="auto"/>
          </w:tcPr>
          <w:p w14:paraId="097F6153" w14:textId="77777777" w:rsidR="001E0ABA" w:rsidRDefault="001E0ABA" w:rsidP="0010562E">
            <w:pPr>
              <w:rPr>
                <w:b/>
                <w:sz w:val="24"/>
                <w:szCs w:val="24"/>
              </w:rPr>
            </w:pPr>
          </w:p>
          <w:p w14:paraId="76C55E9A" w14:textId="77777777" w:rsidR="001E0ABA" w:rsidRPr="00AA0DD1" w:rsidRDefault="001E0ABA" w:rsidP="0010562E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t>3 день,</w:t>
            </w:r>
          </w:p>
          <w:p w14:paraId="4F54AAB9" w14:textId="0CCB35A8" w:rsidR="001E0ABA" w:rsidRPr="00AA0DD1" w:rsidRDefault="001E0ABA" w:rsidP="0010562E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t xml:space="preserve">Воскресенье </w:t>
            </w:r>
            <w:r w:rsidRPr="00AA0DD1">
              <w:rPr>
                <w:b/>
                <w:sz w:val="24"/>
                <w:szCs w:val="24"/>
              </w:rPr>
              <w:br/>
            </w:r>
          </w:p>
        </w:tc>
        <w:tc>
          <w:tcPr>
            <w:tcW w:w="9328" w:type="dxa"/>
            <w:shd w:val="clear" w:color="auto" w:fill="auto"/>
            <w:vAlign w:val="center"/>
          </w:tcPr>
          <w:p w14:paraId="4A16905A" w14:textId="77777777" w:rsidR="001E0ABA" w:rsidRPr="00AA0DD1" w:rsidRDefault="001E0ABA" w:rsidP="001E0ABA">
            <w:pPr>
              <w:rPr>
                <w:i/>
                <w:sz w:val="24"/>
                <w:szCs w:val="24"/>
              </w:rPr>
            </w:pPr>
            <w:r w:rsidRPr="00AA0DD1">
              <w:rPr>
                <w:i/>
                <w:sz w:val="24"/>
                <w:szCs w:val="24"/>
              </w:rPr>
              <w:t>Завтрак в гостинице.</w:t>
            </w:r>
          </w:p>
          <w:p w14:paraId="5EACA050" w14:textId="77777777" w:rsidR="001E0ABA" w:rsidRPr="00A275CE" w:rsidRDefault="001E0ABA" w:rsidP="001E0ABA">
            <w:pPr>
              <w:rPr>
                <w:b/>
                <w:sz w:val="24"/>
                <w:szCs w:val="24"/>
              </w:rPr>
            </w:pPr>
            <w:r w:rsidRPr="00A275CE">
              <w:rPr>
                <w:b/>
                <w:sz w:val="24"/>
                <w:szCs w:val="24"/>
              </w:rPr>
              <w:t>Свободный день</w:t>
            </w:r>
          </w:p>
          <w:p w14:paraId="2A9042C6" w14:textId="39030A46" w:rsidR="001E0ABA" w:rsidRPr="00AA0DD1" w:rsidRDefault="001E0ABA" w:rsidP="001E0ABA">
            <w:pPr>
              <w:rPr>
                <w:sz w:val="24"/>
                <w:szCs w:val="24"/>
              </w:rPr>
            </w:pPr>
            <w:r w:rsidRPr="00A275CE">
              <w:rPr>
                <w:b/>
                <w:color w:val="FF0000"/>
                <w:sz w:val="24"/>
                <w:szCs w:val="24"/>
              </w:rPr>
              <w:t>Посещение парка «Остров мечты» за дополнительную плату</w:t>
            </w:r>
            <w:r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1E0ABA" w:rsidRPr="00AA0DD1" w14:paraId="7B685F2D" w14:textId="77777777" w:rsidTr="001E0ABA">
        <w:tc>
          <w:tcPr>
            <w:tcW w:w="2155" w:type="dxa"/>
            <w:shd w:val="clear" w:color="auto" w:fill="auto"/>
          </w:tcPr>
          <w:p w14:paraId="6440129C" w14:textId="77777777" w:rsidR="001E0ABA" w:rsidRPr="00AA0DD1" w:rsidRDefault="001E0ABA" w:rsidP="0010562E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t>4 день,</w:t>
            </w:r>
          </w:p>
          <w:p w14:paraId="7EDD223B" w14:textId="0916D7B2" w:rsidR="001E0ABA" w:rsidRPr="00AA0DD1" w:rsidRDefault="001E0ABA" w:rsidP="0010562E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9328" w:type="dxa"/>
            <w:shd w:val="clear" w:color="auto" w:fill="auto"/>
            <w:vAlign w:val="center"/>
          </w:tcPr>
          <w:p w14:paraId="3575822E" w14:textId="2F32F183" w:rsidR="001E0ABA" w:rsidRPr="00AA0DD1" w:rsidRDefault="001E0ABA" w:rsidP="001E0ABA">
            <w:pPr>
              <w:rPr>
                <w:i/>
                <w:sz w:val="24"/>
                <w:szCs w:val="24"/>
              </w:rPr>
            </w:pPr>
            <w:r w:rsidRPr="00AA0DD1">
              <w:rPr>
                <w:i/>
                <w:sz w:val="24"/>
                <w:szCs w:val="24"/>
              </w:rPr>
              <w:t>Завтрак в гостинице.</w:t>
            </w:r>
            <w:r w:rsidR="00253577" w:rsidRPr="00AA0DD1">
              <w:rPr>
                <w:sz w:val="24"/>
                <w:szCs w:val="24"/>
              </w:rPr>
              <w:t xml:space="preserve"> Освобождение номеров до 12 часов. Вещи можно оставить в багажной комнате отеля</w:t>
            </w:r>
            <w:r w:rsidR="00253577">
              <w:rPr>
                <w:sz w:val="24"/>
                <w:szCs w:val="24"/>
              </w:rPr>
              <w:t>.</w:t>
            </w:r>
          </w:p>
          <w:p w14:paraId="780FE73D" w14:textId="77777777" w:rsidR="001E0ABA" w:rsidRPr="00AA0DD1" w:rsidRDefault="001E0ABA" w:rsidP="001E0AB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12:00 </w:t>
            </w:r>
            <w:r w:rsidRPr="00AA0DD1">
              <w:rPr>
                <w:i/>
                <w:sz w:val="24"/>
                <w:szCs w:val="24"/>
              </w:rPr>
              <w:t xml:space="preserve">Отъезд от гостиницы </w:t>
            </w:r>
            <w:r w:rsidRPr="00853041">
              <w:rPr>
                <w:i/>
                <w:sz w:val="24"/>
                <w:szCs w:val="24"/>
              </w:rPr>
              <w:t>Сущевский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Сафмар</w:t>
            </w:r>
            <w:proofErr w:type="spellEnd"/>
            <w:r w:rsidRPr="00853041">
              <w:rPr>
                <w:i/>
                <w:sz w:val="24"/>
                <w:szCs w:val="24"/>
              </w:rPr>
              <w:t xml:space="preserve"> на автобусе</w:t>
            </w:r>
            <w:r w:rsidRPr="00AA0DD1">
              <w:rPr>
                <w:i/>
                <w:sz w:val="24"/>
                <w:szCs w:val="24"/>
              </w:rPr>
              <w:t>.</w:t>
            </w:r>
          </w:p>
          <w:p w14:paraId="152708C6" w14:textId="77777777" w:rsidR="001E0ABA" w:rsidRDefault="001E0ABA" w:rsidP="001E0AB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12:30 </w:t>
            </w:r>
            <w:r w:rsidRPr="00AA0DD1">
              <w:rPr>
                <w:i/>
                <w:sz w:val="24"/>
                <w:szCs w:val="24"/>
              </w:rPr>
              <w:t xml:space="preserve">Отъезд от гостиницы </w:t>
            </w:r>
            <w:r>
              <w:rPr>
                <w:i/>
                <w:sz w:val="24"/>
                <w:szCs w:val="24"/>
              </w:rPr>
              <w:t>Ибис</w:t>
            </w:r>
            <w:r w:rsidRPr="00AA0DD1">
              <w:rPr>
                <w:i/>
                <w:sz w:val="24"/>
                <w:szCs w:val="24"/>
              </w:rPr>
              <w:t xml:space="preserve"> на автобусе.</w:t>
            </w:r>
          </w:p>
          <w:p w14:paraId="15883FEA" w14:textId="77777777" w:rsidR="001E0ABA" w:rsidRPr="00AA0DD1" w:rsidRDefault="001E0ABA" w:rsidP="001E0ABA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t>Пешеходная прогулка по парку Зарядье с посещением аттракциона Полёты над Россией</w:t>
            </w:r>
            <w:r>
              <w:rPr>
                <w:b/>
                <w:sz w:val="24"/>
                <w:szCs w:val="24"/>
              </w:rPr>
              <w:t>/Москвой</w:t>
            </w:r>
            <w:r w:rsidRPr="00AA0DD1">
              <w:rPr>
                <w:b/>
                <w:sz w:val="24"/>
                <w:szCs w:val="24"/>
              </w:rPr>
              <w:t>.</w:t>
            </w:r>
          </w:p>
          <w:p w14:paraId="2708BF63" w14:textId="77777777" w:rsidR="001E0ABA" w:rsidRPr="00D66BEB" w:rsidRDefault="001E0ABA" w:rsidP="001E0ABA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Начнете экскурсию с настоящего путешествия в прошлое и познакомитесь</w:t>
            </w:r>
            <w:r w:rsidRPr="00C34A36">
              <w:rPr>
                <w:iCs/>
                <w:sz w:val="24"/>
                <w:szCs w:val="24"/>
              </w:rPr>
              <w:t xml:space="preserve"> с памятниками архитектуры разных эпох: древними храмами улицы Варварки, палатами бояр Романовых и старого Английского двора, а такж</w:t>
            </w:r>
            <w:r>
              <w:rPr>
                <w:iCs/>
                <w:sz w:val="24"/>
                <w:szCs w:val="24"/>
              </w:rPr>
              <w:t>е с памятником древнего</w:t>
            </w:r>
            <w:r w:rsidRPr="00C34A36">
              <w:rPr>
                <w:iCs/>
                <w:sz w:val="24"/>
                <w:szCs w:val="24"/>
              </w:rPr>
              <w:t xml:space="preserve"> искусства – Китайгородской стеной. Вы узнаете историю древнейшего района Москвы – Зарядья, сыгравшем важную роль в развитии города.</w:t>
            </w:r>
          </w:p>
          <w:p w14:paraId="15A30877" w14:textId="77777777" w:rsidR="001E0ABA" w:rsidRPr="00D66BEB" w:rsidRDefault="001E0ABA" w:rsidP="001E0ABA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Далее вы</w:t>
            </w:r>
            <w:r w:rsidRPr="00D66BEB">
              <w:rPr>
                <w:iCs/>
                <w:sz w:val="24"/>
                <w:szCs w:val="24"/>
              </w:rPr>
              <w:t xml:space="preserve"> прогуляетесь по живописной территории современного парка</w:t>
            </w:r>
            <w:r>
              <w:rPr>
                <w:iCs/>
                <w:sz w:val="24"/>
                <w:szCs w:val="24"/>
              </w:rPr>
              <w:t xml:space="preserve">, где Вам покажут главные архитектурные объекты, </w:t>
            </w:r>
            <w:r w:rsidRPr="00D66BEB">
              <w:rPr>
                <w:iCs/>
                <w:sz w:val="24"/>
                <w:szCs w:val="24"/>
              </w:rPr>
              <w:t>пройдетесь по Пар</w:t>
            </w:r>
            <w:r>
              <w:rPr>
                <w:iCs/>
                <w:sz w:val="24"/>
                <w:szCs w:val="24"/>
              </w:rPr>
              <w:t>ящему мосту, посетите Медиацентр, где продолжите свое пребывание на аттракционе Полеты над Россией/Москвой.</w:t>
            </w:r>
          </w:p>
          <w:p w14:paraId="2A888C5B" w14:textId="77777777" w:rsidR="001E0ABA" w:rsidRPr="00F35CC9" w:rsidRDefault="001E0ABA" w:rsidP="001E0ABA">
            <w:pPr>
              <w:rPr>
                <w:b/>
                <w:sz w:val="24"/>
                <w:szCs w:val="24"/>
              </w:rPr>
            </w:pPr>
            <w:r w:rsidRPr="00F35CC9">
              <w:rPr>
                <w:b/>
                <w:sz w:val="24"/>
                <w:szCs w:val="24"/>
              </w:rPr>
              <w:t>Обед в кафе города.</w:t>
            </w:r>
          </w:p>
          <w:p w14:paraId="537D51B4" w14:textId="77777777" w:rsidR="001E0ABA" w:rsidRPr="00AA0DD1" w:rsidRDefault="001E0ABA" w:rsidP="001E0ABA">
            <w:pPr>
              <w:rPr>
                <w:i/>
                <w:sz w:val="24"/>
                <w:szCs w:val="24"/>
              </w:rPr>
            </w:pPr>
            <w:r w:rsidRPr="00AA0DD1"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кончание программы не позднее 16:3</w:t>
            </w:r>
            <w:r w:rsidRPr="00AA0DD1">
              <w:rPr>
                <w:i/>
                <w:sz w:val="24"/>
                <w:szCs w:val="24"/>
              </w:rPr>
              <w:t>0.</w:t>
            </w:r>
          </w:p>
          <w:p w14:paraId="5CA32FA9" w14:textId="09B44DA5" w:rsidR="001E0ABA" w:rsidRPr="00AA0DD1" w:rsidRDefault="001E0ABA" w:rsidP="001E0ABA">
            <w:pPr>
              <w:rPr>
                <w:i/>
                <w:sz w:val="24"/>
                <w:szCs w:val="24"/>
              </w:rPr>
            </w:pPr>
            <w:r w:rsidRPr="00AA0DD1">
              <w:rPr>
                <w:i/>
                <w:sz w:val="24"/>
                <w:szCs w:val="24"/>
              </w:rPr>
              <w:t>Самостоятельное возвращение в гостиницу.</w:t>
            </w:r>
          </w:p>
        </w:tc>
      </w:tr>
    </w:tbl>
    <w:p w14:paraId="55DA69CC" w14:textId="77777777" w:rsidR="0059720D" w:rsidRPr="007B276C" w:rsidRDefault="0059720D" w:rsidP="00674378">
      <w:pPr>
        <w:keepNext/>
        <w:snapToGrid w:val="0"/>
        <w:rPr>
          <w:b/>
          <w:sz w:val="24"/>
          <w:szCs w:val="24"/>
        </w:rPr>
      </w:pPr>
    </w:p>
    <w:p w14:paraId="661DE033" w14:textId="27BF69B9" w:rsidR="00674378" w:rsidRPr="00AA0DD1" w:rsidRDefault="0059720D" w:rsidP="00674378">
      <w:pPr>
        <w:keepNext/>
        <w:snapToGrid w:val="0"/>
        <w:rPr>
          <w:b/>
          <w:sz w:val="24"/>
          <w:szCs w:val="24"/>
        </w:rPr>
      </w:pPr>
      <w:r w:rsidRPr="007B276C">
        <w:rPr>
          <w:b/>
          <w:sz w:val="24"/>
          <w:szCs w:val="24"/>
        </w:rPr>
        <w:t xml:space="preserve"> </w:t>
      </w:r>
      <w:r w:rsidR="00674378" w:rsidRPr="007B276C">
        <w:rPr>
          <w:b/>
          <w:sz w:val="24"/>
          <w:szCs w:val="24"/>
        </w:rPr>
        <w:t>«Моск</w:t>
      </w:r>
      <w:r w:rsidR="00B67EBF" w:rsidRPr="007B276C">
        <w:rPr>
          <w:b/>
          <w:sz w:val="24"/>
          <w:szCs w:val="24"/>
        </w:rPr>
        <w:t>овские каникулы (Весна-Лето 2025</w:t>
      </w:r>
      <w:r w:rsidR="00674378" w:rsidRPr="007B276C">
        <w:rPr>
          <w:b/>
          <w:sz w:val="24"/>
          <w:szCs w:val="24"/>
        </w:rPr>
        <w:t>)» (для родителей с детьми)</w:t>
      </w:r>
      <w:r w:rsidR="00674378" w:rsidRPr="00AA0DD1">
        <w:rPr>
          <w:b/>
          <w:sz w:val="24"/>
          <w:szCs w:val="24"/>
        </w:rPr>
        <w:t xml:space="preserve"> </w:t>
      </w:r>
    </w:p>
    <w:p w14:paraId="232F00B0" w14:textId="102CF313" w:rsidR="00674378" w:rsidRPr="00AA0DD1" w:rsidRDefault="00674378" w:rsidP="00674378">
      <w:pPr>
        <w:keepNext/>
        <w:snapToGrid w:val="0"/>
        <w:rPr>
          <w:b/>
          <w:sz w:val="24"/>
          <w:szCs w:val="24"/>
        </w:rPr>
      </w:pPr>
      <w:r w:rsidRPr="00AA0DD1">
        <w:rPr>
          <w:b/>
          <w:sz w:val="24"/>
          <w:szCs w:val="24"/>
        </w:rPr>
        <w:t xml:space="preserve">пятница - </w:t>
      </w:r>
      <w:r>
        <w:rPr>
          <w:b/>
          <w:sz w:val="24"/>
          <w:szCs w:val="24"/>
        </w:rPr>
        <w:t>воскресение</w:t>
      </w:r>
    </w:p>
    <w:p w14:paraId="5D3A1296" w14:textId="45C2DA9E" w:rsidR="00674378" w:rsidRDefault="00674378" w:rsidP="00674378">
      <w:pPr>
        <w:keepNext/>
        <w:snapToGrid w:val="0"/>
        <w:rPr>
          <w:b/>
          <w:sz w:val="24"/>
          <w:szCs w:val="24"/>
        </w:rPr>
      </w:pPr>
      <w:r>
        <w:rPr>
          <w:b/>
          <w:sz w:val="24"/>
          <w:szCs w:val="24"/>
        </w:rPr>
        <w:t>3 дня/2 ночи</w:t>
      </w:r>
    </w:p>
    <w:p w14:paraId="17E7FC9B" w14:textId="77777777" w:rsidR="00674378" w:rsidRPr="00AA0DD1" w:rsidRDefault="00674378" w:rsidP="00674378">
      <w:pPr>
        <w:keepNext/>
        <w:snapToGrid w:val="0"/>
        <w:rPr>
          <w:sz w:val="24"/>
          <w:szCs w:val="24"/>
        </w:rPr>
      </w:pPr>
    </w:p>
    <w:p w14:paraId="39D2804E" w14:textId="21B77D71" w:rsidR="00674378" w:rsidRPr="00AA0DD1" w:rsidRDefault="00674378" w:rsidP="00674378">
      <w:pPr>
        <w:keepNext/>
        <w:snapToGrid w:val="0"/>
        <w:rPr>
          <w:b/>
          <w:sz w:val="24"/>
          <w:szCs w:val="24"/>
        </w:rPr>
      </w:pPr>
      <w:r w:rsidRPr="00AA0DD1">
        <w:rPr>
          <w:sz w:val="24"/>
          <w:szCs w:val="24"/>
        </w:rPr>
        <w:t xml:space="preserve">Программа тура: </w:t>
      </w:r>
      <w:r w:rsidR="004836DA">
        <w:rPr>
          <w:sz w:val="24"/>
          <w:szCs w:val="24"/>
        </w:rPr>
        <w:t xml:space="preserve">Московский Планетарий, </w:t>
      </w:r>
      <w:r w:rsidR="004F434D">
        <w:rPr>
          <w:sz w:val="24"/>
          <w:szCs w:val="24"/>
        </w:rPr>
        <w:t>О</w:t>
      </w:r>
      <w:r w:rsidRPr="00AA0DD1">
        <w:rPr>
          <w:sz w:val="24"/>
          <w:szCs w:val="24"/>
        </w:rPr>
        <w:t>бзорная экскурсия, терр</w:t>
      </w:r>
      <w:r w:rsidR="004836DA">
        <w:rPr>
          <w:sz w:val="24"/>
          <w:szCs w:val="24"/>
        </w:rPr>
        <w:t xml:space="preserve">итория Кремля, </w:t>
      </w:r>
      <w:r>
        <w:rPr>
          <w:sz w:val="24"/>
          <w:szCs w:val="24"/>
        </w:rPr>
        <w:t>1 обед</w:t>
      </w:r>
      <w:r w:rsidRPr="00AA0DD1">
        <w:rPr>
          <w:sz w:val="24"/>
          <w:szCs w:val="24"/>
        </w:rPr>
        <w:br/>
      </w:r>
    </w:p>
    <w:p w14:paraId="5B90FA70" w14:textId="77777777" w:rsidR="00674378" w:rsidRPr="00AA0DD1" w:rsidRDefault="00674378" w:rsidP="00674378">
      <w:pPr>
        <w:keepNext/>
        <w:snapToGrid w:val="0"/>
        <w:rPr>
          <w:b/>
          <w:sz w:val="24"/>
          <w:szCs w:val="24"/>
        </w:rPr>
      </w:pPr>
      <w:r w:rsidRPr="00AA0DD1">
        <w:rPr>
          <w:b/>
          <w:sz w:val="24"/>
          <w:szCs w:val="24"/>
        </w:rPr>
        <w:t>Прибытие в гостиницу самостоятельно. Размещение после 14:00.</w:t>
      </w:r>
    </w:p>
    <w:p w14:paraId="63E48D2D" w14:textId="77777777" w:rsidR="00674378" w:rsidRDefault="00674378" w:rsidP="00674378">
      <w:pPr>
        <w:keepNext/>
        <w:rPr>
          <w:b/>
          <w:sz w:val="24"/>
          <w:szCs w:val="24"/>
        </w:rPr>
      </w:pPr>
      <w:r w:rsidRPr="00AA0DD1">
        <w:rPr>
          <w:b/>
          <w:sz w:val="24"/>
          <w:szCs w:val="24"/>
        </w:rPr>
        <w:t>Контактный телефон горячей линии: 8-929-684-55-54.</w:t>
      </w:r>
    </w:p>
    <w:p w14:paraId="5E49B60E" w14:textId="77777777" w:rsidR="0059720D" w:rsidRDefault="0059720D" w:rsidP="00674378">
      <w:pPr>
        <w:keepNext/>
        <w:rPr>
          <w:b/>
          <w:sz w:val="24"/>
          <w:szCs w:val="24"/>
        </w:rPr>
      </w:pPr>
    </w:p>
    <w:tbl>
      <w:tblPr>
        <w:tblW w:w="1148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9328"/>
      </w:tblGrid>
      <w:tr w:rsidR="001E0ABA" w:rsidRPr="00AA0DD1" w14:paraId="3F4C8E68" w14:textId="77777777" w:rsidTr="001E0ABA">
        <w:tc>
          <w:tcPr>
            <w:tcW w:w="2155" w:type="dxa"/>
            <w:shd w:val="clear" w:color="auto" w:fill="auto"/>
          </w:tcPr>
          <w:p w14:paraId="53917A61" w14:textId="77777777" w:rsidR="001E0ABA" w:rsidRPr="00AA0DD1" w:rsidRDefault="001E0ABA" w:rsidP="001E0ABA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t>1 день,</w:t>
            </w:r>
          </w:p>
          <w:p w14:paraId="0F10BD19" w14:textId="77777777" w:rsidR="001E0ABA" w:rsidRPr="00AA0DD1" w:rsidRDefault="001E0ABA" w:rsidP="001E0ABA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t>Пятница</w:t>
            </w:r>
          </w:p>
          <w:p w14:paraId="1033241A" w14:textId="77777777" w:rsidR="001E0ABA" w:rsidRPr="00AA0DD1" w:rsidRDefault="001E0ABA" w:rsidP="001E0ABA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br/>
            </w:r>
            <w:r w:rsidRPr="00AA0DD1">
              <w:rPr>
                <w:b/>
                <w:sz w:val="24"/>
                <w:szCs w:val="24"/>
              </w:rPr>
              <w:br/>
            </w:r>
          </w:p>
          <w:p w14:paraId="02639916" w14:textId="77777777" w:rsidR="001E0ABA" w:rsidRPr="00AA0DD1" w:rsidRDefault="001E0ABA" w:rsidP="001E0ABA">
            <w:pPr>
              <w:rPr>
                <w:b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  <w:vAlign w:val="center"/>
          </w:tcPr>
          <w:p w14:paraId="31C6B0C2" w14:textId="77777777" w:rsidR="004836DA" w:rsidRPr="00AA0DD1" w:rsidRDefault="004836DA" w:rsidP="004836DA">
            <w:pPr>
              <w:keepNext/>
              <w:snapToGrid w:val="0"/>
              <w:spacing w:line="240" w:lineRule="atLeast"/>
              <w:rPr>
                <w:sz w:val="24"/>
                <w:szCs w:val="24"/>
              </w:rPr>
            </w:pPr>
            <w:r w:rsidRPr="00AA0DD1">
              <w:rPr>
                <w:sz w:val="24"/>
                <w:szCs w:val="24"/>
              </w:rPr>
              <w:t>Вы приезжаете в гостиницу самостоятельно.</w:t>
            </w:r>
          </w:p>
          <w:p w14:paraId="2E77BEA5" w14:textId="77777777" w:rsidR="004836DA" w:rsidRPr="00AA0DD1" w:rsidRDefault="004836DA" w:rsidP="004836DA">
            <w:pPr>
              <w:keepNext/>
              <w:snapToGrid w:val="0"/>
              <w:spacing w:line="240" w:lineRule="atLeast"/>
              <w:rPr>
                <w:sz w:val="24"/>
                <w:szCs w:val="24"/>
              </w:rPr>
            </w:pPr>
            <w:r w:rsidRPr="00AA0DD1">
              <w:rPr>
                <w:sz w:val="24"/>
                <w:szCs w:val="24"/>
              </w:rPr>
              <w:t>Трансфер до гостиницы предоставляется за дополнительную плату и бронируется заранее.</w:t>
            </w:r>
          </w:p>
          <w:p w14:paraId="42D99450" w14:textId="77777777" w:rsidR="004836DA" w:rsidRPr="00AA0DD1" w:rsidRDefault="004836DA" w:rsidP="004836DA">
            <w:pPr>
              <w:keepNext/>
              <w:snapToGrid w:val="0"/>
              <w:spacing w:line="240" w:lineRule="atLeast"/>
              <w:rPr>
                <w:sz w:val="24"/>
                <w:szCs w:val="24"/>
              </w:rPr>
            </w:pPr>
            <w:r w:rsidRPr="00AA0DD1">
              <w:rPr>
                <w:sz w:val="24"/>
                <w:szCs w:val="24"/>
              </w:rPr>
              <w:t>Гарантированное размещение в гостинице после 14.00. Свои вещи Вы можете оставить бесплатно в комнате багажа гостиницы.</w:t>
            </w:r>
          </w:p>
          <w:p w14:paraId="301B88C5" w14:textId="77777777" w:rsidR="004836DA" w:rsidRPr="00AA0DD1" w:rsidRDefault="004836DA" w:rsidP="004836DA">
            <w:pPr>
              <w:keepNext/>
              <w:snapToGrid w:val="0"/>
              <w:rPr>
                <w:sz w:val="24"/>
                <w:szCs w:val="24"/>
              </w:rPr>
            </w:pPr>
            <w:r w:rsidRPr="00AA0DD1">
              <w:rPr>
                <w:sz w:val="24"/>
                <w:szCs w:val="24"/>
              </w:rPr>
              <w:t>С 10:00 до отъезда на программу в холле гостиницы Вас встречает представитель фирмы с табличкой «Тари Тур». 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    </w:r>
          </w:p>
          <w:p w14:paraId="2B5AC0E3" w14:textId="77777777" w:rsidR="004836DA" w:rsidRPr="00D2272B" w:rsidRDefault="004836DA" w:rsidP="004836DA">
            <w:pPr>
              <w:keepNext/>
              <w:snapToGrid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11:00 </w:t>
            </w:r>
            <w:r w:rsidRPr="00AA0DD1">
              <w:rPr>
                <w:i/>
                <w:sz w:val="24"/>
                <w:szCs w:val="24"/>
              </w:rPr>
              <w:t xml:space="preserve">Отъезд от гостиницы </w:t>
            </w:r>
            <w:r w:rsidRPr="00853041">
              <w:rPr>
                <w:i/>
                <w:sz w:val="24"/>
                <w:szCs w:val="24"/>
              </w:rPr>
              <w:t>Сущевский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Сафмар</w:t>
            </w:r>
            <w:proofErr w:type="spellEnd"/>
            <w:r w:rsidRPr="00853041">
              <w:rPr>
                <w:i/>
                <w:sz w:val="24"/>
                <w:szCs w:val="24"/>
              </w:rPr>
              <w:t xml:space="preserve"> на автобусе.</w:t>
            </w:r>
          </w:p>
          <w:p w14:paraId="53A69DB4" w14:textId="77777777" w:rsidR="004836DA" w:rsidRDefault="004836DA" w:rsidP="004836D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11:30 </w:t>
            </w:r>
            <w:r w:rsidRPr="00853041">
              <w:rPr>
                <w:i/>
                <w:sz w:val="24"/>
                <w:szCs w:val="24"/>
              </w:rPr>
              <w:t xml:space="preserve">Отъезд от гостиницы </w:t>
            </w:r>
            <w:r>
              <w:rPr>
                <w:i/>
                <w:sz w:val="24"/>
                <w:szCs w:val="24"/>
              </w:rPr>
              <w:t xml:space="preserve">Ибис </w:t>
            </w:r>
            <w:r w:rsidRPr="00853041">
              <w:rPr>
                <w:i/>
                <w:sz w:val="24"/>
                <w:szCs w:val="24"/>
              </w:rPr>
              <w:t>на автобусе</w:t>
            </w:r>
            <w:r w:rsidRPr="00AA0DD1">
              <w:rPr>
                <w:i/>
                <w:sz w:val="24"/>
                <w:szCs w:val="24"/>
              </w:rPr>
              <w:t>.</w:t>
            </w:r>
          </w:p>
          <w:p w14:paraId="39FCE90B" w14:textId="77777777" w:rsidR="004836DA" w:rsidRDefault="004836DA" w:rsidP="004836D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 Экскурсия в Московский планетарий</w:t>
            </w:r>
            <w:r w:rsidRPr="00AA0DD1"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Урания+Большой</w:t>
            </w:r>
            <w:proofErr w:type="spellEnd"/>
            <w:r>
              <w:rPr>
                <w:b/>
                <w:sz w:val="24"/>
                <w:szCs w:val="24"/>
              </w:rPr>
              <w:t xml:space="preserve"> звездный зал</w:t>
            </w:r>
            <w:r w:rsidRPr="00AA0DD1">
              <w:rPr>
                <w:b/>
                <w:sz w:val="24"/>
                <w:szCs w:val="24"/>
              </w:rPr>
              <w:t>).</w:t>
            </w:r>
            <w:r w:rsidRPr="00AA0DD1">
              <w:rPr>
                <w:sz w:val="24"/>
                <w:szCs w:val="24"/>
              </w:rPr>
              <w:t xml:space="preserve"> Чтобы увидеть звезды в ясный солнечный день, нужно опуститься на дно колодца, а полюбоваться картиной звездного неба в пасмурный день можно, лишь поднявшись на самолете выше верхней кромки облаков. Чтобы увидеть одно из красивейших созвездий — знаменитый Южный Крест, нам, жителям северного полушария, необходимо совершить путешествие к экватору. Солнце и звезды одновременно можно наблюдать лишь с борта космического корабля... Планетарий Москвы открывает перед вами удивительный мир звёзд, научных достижений и передовых технологий. В Планетарии вы сможете узнать много нового и интересного из истории астрономии, и освоения космоса, здесь можно создавать искусственные облака и торнадо, генерировать электрическую энергию, сочинять электронную музыку, прокатиться на космическом велосипеде и узнать свой вес на других планетах!</w:t>
            </w:r>
          </w:p>
          <w:p w14:paraId="36851EFE" w14:textId="77777777" w:rsidR="004836DA" w:rsidRPr="00AA0DD1" w:rsidRDefault="004836DA" w:rsidP="00483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 </w:t>
            </w:r>
            <w:r w:rsidRPr="00AA0DD1">
              <w:rPr>
                <w:sz w:val="24"/>
                <w:szCs w:val="24"/>
              </w:rPr>
              <w:t>Обед в кафе города.</w:t>
            </w:r>
          </w:p>
          <w:p w14:paraId="2C02C181" w14:textId="77777777" w:rsidR="004836DA" w:rsidRPr="00AA0DD1" w:rsidRDefault="004836DA" w:rsidP="004836DA">
            <w:pPr>
              <w:rPr>
                <w:i/>
                <w:sz w:val="24"/>
                <w:szCs w:val="24"/>
              </w:rPr>
            </w:pPr>
            <w:r w:rsidRPr="00AA0DD1">
              <w:rPr>
                <w:sz w:val="24"/>
                <w:szCs w:val="24"/>
              </w:rPr>
              <w:t xml:space="preserve">Прогулка по Зоопарку за </w:t>
            </w:r>
            <w:proofErr w:type="spellStart"/>
            <w:r w:rsidRPr="00AA0DD1">
              <w:rPr>
                <w:sz w:val="24"/>
                <w:szCs w:val="24"/>
              </w:rPr>
              <w:t>доп</w:t>
            </w:r>
            <w:proofErr w:type="spellEnd"/>
            <w:r w:rsidRPr="00AA0DD1">
              <w:rPr>
                <w:sz w:val="24"/>
                <w:szCs w:val="24"/>
              </w:rPr>
              <w:t xml:space="preserve"> плату</w:t>
            </w:r>
          </w:p>
          <w:p w14:paraId="6E9AAF86" w14:textId="00C6336E" w:rsidR="001E0ABA" w:rsidRPr="00AA0DD1" w:rsidRDefault="004836DA" w:rsidP="004836DA">
            <w:pPr>
              <w:rPr>
                <w:i/>
                <w:sz w:val="24"/>
                <w:szCs w:val="24"/>
              </w:rPr>
            </w:pPr>
            <w:r w:rsidRPr="00AF016D">
              <w:rPr>
                <w:i/>
                <w:sz w:val="24"/>
                <w:szCs w:val="24"/>
              </w:rPr>
              <w:t>Возвращение в гостиницу</w:t>
            </w:r>
            <w:r>
              <w:rPr>
                <w:i/>
                <w:sz w:val="24"/>
                <w:szCs w:val="24"/>
              </w:rPr>
              <w:t xml:space="preserve"> не позднее 17</w:t>
            </w:r>
            <w:r w:rsidRPr="00AF016D">
              <w:rPr>
                <w:i/>
                <w:sz w:val="24"/>
                <w:szCs w:val="24"/>
              </w:rPr>
              <w:t>:00.</w:t>
            </w:r>
          </w:p>
        </w:tc>
      </w:tr>
      <w:tr w:rsidR="001E0ABA" w:rsidRPr="00AA0DD1" w14:paraId="1EB2E192" w14:textId="77777777" w:rsidTr="001E0ABA">
        <w:tc>
          <w:tcPr>
            <w:tcW w:w="2155" w:type="dxa"/>
            <w:shd w:val="clear" w:color="auto" w:fill="auto"/>
          </w:tcPr>
          <w:p w14:paraId="428ED72B" w14:textId="77777777" w:rsidR="001E0ABA" w:rsidRPr="00AA0DD1" w:rsidRDefault="001E0ABA" w:rsidP="001E0ABA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t>2 день,</w:t>
            </w:r>
          </w:p>
          <w:p w14:paraId="7CE160FD" w14:textId="77777777" w:rsidR="001E0ABA" w:rsidRPr="00AA0DD1" w:rsidRDefault="001E0ABA" w:rsidP="001E0ABA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t>Суббота</w:t>
            </w:r>
          </w:p>
          <w:p w14:paraId="7A06F81C" w14:textId="6D52B7FA" w:rsidR="001E0ABA" w:rsidRPr="00AA0DD1" w:rsidRDefault="001E0ABA" w:rsidP="001E0ABA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br/>
            </w:r>
          </w:p>
        </w:tc>
        <w:tc>
          <w:tcPr>
            <w:tcW w:w="9328" w:type="dxa"/>
            <w:shd w:val="clear" w:color="auto" w:fill="auto"/>
            <w:vAlign w:val="center"/>
          </w:tcPr>
          <w:p w14:paraId="118C8594" w14:textId="77777777" w:rsidR="004836DA" w:rsidRPr="00AA0DD1" w:rsidRDefault="004836DA" w:rsidP="004836DA">
            <w:pPr>
              <w:rPr>
                <w:i/>
                <w:sz w:val="24"/>
                <w:szCs w:val="24"/>
              </w:rPr>
            </w:pPr>
            <w:r w:rsidRPr="00AA0DD1">
              <w:rPr>
                <w:i/>
                <w:sz w:val="24"/>
                <w:szCs w:val="24"/>
              </w:rPr>
              <w:t>Завтрак в гостинице.</w:t>
            </w:r>
          </w:p>
          <w:p w14:paraId="56ED402D" w14:textId="77777777" w:rsidR="004836DA" w:rsidRPr="00AA0DD1" w:rsidRDefault="004836DA" w:rsidP="004836D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10:00 </w:t>
            </w:r>
            <w:r w:rsidRPr="00AA0DD1">
              <w:rPr>
                <w:i/>
                <w:sz w:val="24"/>
                <w:szCs w:val="24"/>
              </w:rPr>
              <w:t xml:space="preserve">Отъезд от гостиницы </w:t>
            </w:r>
            <w:r w:rsidRPr="00853041">
              <w:rPr>
                <w:i/>
                <w:sz w:val="24"/>
                <w:szCs w:val="24"/>
              </w:rPr>
              <w:t>Сущевский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Сафмар</w:t>
            </w:r>
            <w:proofErr w:type="spellEnd"/>
            <w:r w:rsidRPr="00853041">
              <w:rPr>
                <w:i/>
                <w:sz w:val="24"/>
                <w:szCs w:val="24"/>
              </w:rPr>
              <w:t xml:space="preserve"> на автобусе</w:t>
            </w:r>
            <w:r w:rsidRPr="00AA0DD1">
              <w:rPr>
                <w:i/>
                <w:sz w:val="24"/>
                <w:szCs w:val="24"/>
              </w:rPr>
              <w:t>.</w:t>
            </w:r>
          </w:p>
          <w:p w14:paraId="66C3EE23" w14:textId="77777777" w:rsidR="004836DA" w:rsidRDefault="004836DA" w:rsidP="004836D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10:30 </w:t>
            </w:r>
            <w:r w:rsidRPr="00AA0DD1">
              <w:rPr>
                <w:i/>
                <w:sz w:val="24"/>
                <w:szCs w:val="24"/>
              </w:rPr>
              <w:t xml:space="preserve">Отъезд от гостиницы </w:t>
            </w:r>
            <w:r>
              <w:rPr>
                <w:i/>
                <w:sz w:val="24"/>
                <w:szCs w:val="24"/>
              </w:rPr>
              <w:t>Ибис</w:t>
            </w:r>
            <w:r w:rsidRPr="00AA0DD1">
              <w:rPr>
                <w:i/>
                <w:sz w:val="24"/>
                <w:szCs w:val="24"/>
              </w:rPr>
              <w:t xml:space="preserve"> на автобусе.</w:t>
            </w:r>
          </w:p>
          <w:p w14:paraId="0593B539" w14:textId="77777777" w:rsidR="004836DA" w:rsidRPr="008A25FC" w:rsidRDefault="004836DA" w:rsidP="004836DA">
            <w:pPr>
              <w:jc w:val="both"/>
              <w:rPr>
                <w:sz w:val="24"/>
                <w:szCs w:val="24"/>
              </w:rPr>
            </w:pPr>
            <w:r w:rsidRPr="00BE4B07">
              <w:rPr>
                <w:b/>
                <w:iCs/>
                <w:sz w:val="24"/>
                <w:szCs w:val="24"/>
              </w:rPr>
              <w:t xml:space="preserve">Обзорная экскурсия по городу - «Москва </w:t>
            </w:r>
            <w:r w:rsidRPr="008A25FC">
              <w:rPr>
                <w:b/>
                <w:bCs/>
                <w:sz w:val="24"/>
                <w:szCs w:val="24"/>
              </w:rPr>
              <w:t>многоликая</w:t>
            </w:r>
            <w:r w:rsidRPr="008A25FC">
              <w:rPr>
                <w:sz w:val="24"/>
                <w:szCs w:val="24"/>
              </w:rPr>
              <w:t xml:space="preserve"> Вы проедете по знаменитым набережным и улицам исторического города: Бульварному и Садовому кольцу, увидите Большой театр и Манеж, сталинские высотки, золотые купола Храма Христа Спасителя, Воробьевы горы, здание МГУ, стадион «Лужники», современные небоскребы Москва-Сити и многое другое.</w:t>
            </w:r>
          </w:p>
          <w:p w14:paraId="0E9BEC87" w14:textId="77777777" w:rsidR="004836DA" w:rsidRPr="008A25FC" w:rsidRDefault="004836DA" w:rsidP="004836DA">
            <w:pPr>
              <w:jc w:val="both"/>
              <w:rPr>
                <w:i/>
                <w:sz w:val="24"/>
                <w:szCs w:val="24"/>
              </w:rPr>
            </w:pPr>
            <w:r w:rsidRPr="008A25FC">
              <w:rPr>
                <w:sz w:val="24"/>
                <w:szCs w:val="24"/>
              </w:rPr>
              <w:t xml:space="preserve">Посещение </w:t>
            </w:r>
            <w:r w:rsidRPr="008A25FC">
              <w:rPr>
                <w:b/>
                <w:sz w:val="24"/>
                <w:szCs w:val="24"/>
              </w:rPr>
              <w:t>территории</w:t>
            </w:r>
            <w:r w:rsidRPr="008A25FC">
              <w:rPr>
                <w:sz w:val="24"/>
                <w:szCs w:val="24"/>
              </w:rPr>
              <w:t xml:space="preserve"> </w:t>
            </w:r>
            <w:r w:rsidRPr="008A25FC">
              <w:rPr>
                <w:b/>
                <w:sz w:val="24"/>
                <w:szCs w:val="24"/>
              </w:rPr>
              <w:t>Московского Кремля</w:t>
            </w:r>
            <w:r w:rsidRPr="008A25FC">
              <w:rPr>
                <w:b/>
                <w:i/>
                <w:sz w:val="24"/>
                <w:szCs w:val="24"/>
              </w:rPr>
              <w:t xml:space="preserve"> </w:t>
            </w:r>
            <w:r w:rsidRPr="008A25FC">
              <w:rPr>
                <w:i/>
                <w:sz w:val="24"/>
                <w:szCs w:val="24"/>
              </w:rPr>
              <w:t>(самостоятельный осмотр достопримечательностей).</w:t>
            </w:r>
            <w:r w:rsidRPr="008A25FC">
              <w:rPr>
                <w:color w:val="000000"/>
                <w:sz w:val="24"/>
                <w:szCs w:val="24"/>
              </w:rPr>
              <w:t xml:space="preserve"> Входной билет дает возможность увидеть соборную площадь, архитектурный ансамбль средневековья: церкви, колокольню Ивана Великого и выдающиеся произведения русского литейного искусства — Царь-пушку и Царь-колокол, а также уникальные интерьеры Успенского, Архангельского, Благовещенского соборов.</w:t>
            </w:r>
          </w:p>
          <w:p w14:paraId="0ECDBFF4" w14:textId="77777777" w:rsidR="004836DA" w:rsidRPr="00AA0DD1" w:rsidRDefault="004836DA" w:rsidP="004836DA">
            <w:pPr>
              <w:keepNext/>
              <w:snapToGrid w:val="0"/>
              <w:rPr>
                <w:i/>
                <w:sz w:val="24"/>
                <w:szCs w:val="24"/>
              </w:rPr>
            </w:pPr>
            <w:r w:rsidRPr="00AA0DD1">
              <w:rPr>
                <w:i/>
                <w:sz w:val="24"/>
                <w:szCs w:val="24"/>
              </w:rPr>
              <w:t>Окончание экскурсии в центре города не позднее 1</w:t>
            </w:r>
            <w:r>
              <w:rPr>
                <w:i/>
                <w:sz w:val="24"/>
                <w:szCs w:val="24"/>
              </w:rPr>
              <w:t>5</w:t>
            </w:r>
            <w:r w:rsidRPr="00AA0DD1">
              <w:rPr>
                <w:i/>
                <w:sz w:val="24"/>
                <w:szCs w:val="24"/>
              </w:rPr>
              <w:t>:00</w:t>
            </w:r>
          </w:p>
          <w:p w14:paraId="380E7BDF" w14:textId="06499D01" w:rsidR="001E0ABA" w:rsidRPr="00AA0DD1" w:rsidRDefault="004836DA" w:rsidP="004836DA">
            <w:pPr>
              <w:rPr>
                <w:i/>
                <w:sz w:val="24"/>
                <w:szCs w:val="24"/>
              </w:rPr>
            </w:pPr>
            <w:r w:rsidRPr="00AA0DD1">
              <w:rPr>
                <w:i/>
                <w:sz w:val="24"/>
                <w:szCs w:val="24"/>
              </w:rPr>
              <w:t>Самостоятельное возвращение в гостиницу.</w:t>
            </w:r>
          </w:p>
        </w:tc>
      </w:tr>
      <w:tr w:rsidR="001E0ABA" w:rsidRPr="00AA0DD1" w14:paraId="0FAE26A8" w14:textId="77777777" w:rsidTr="001E0ABA">
        <w:tc>
          <w:tcPr>
            <w:tcW w:w="2155" w:type="dxa"/>
            <w:shd w:val="clear" w:color="auto" w:fill="auto"/>
          </w:tcPr>
          <w:p w14:paraId="5322B3EE" w14:textId="77777777" w:rsidR="001E0ABA" w:rsidRDefault="001E0ABA" w:rsidP="001E0ABA">
            <w:pPr>
              <w:rPr>
                <w:b/>
                <w:sz w:val="24"/>
                <w:szCs w:val="24"/>
              </w:rPr>
            </w:pPr>
          </w:p>
          <w:p w14:paraId="755D823B" w14:textId="77777777" w:rsidR="001E0ABA" w:rsidRPr="00AA0DD1" w:rsidRDefault="001E0ABA" w:rsidP="001E0ABA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t>3 день,</w:t>
            </w:r>
          </w:p>
          <w:p w14:paraId="4E1FDD62" w14:textId="1F5A0A4C" w:rsidR="001E0ABA" w:rsidRPr="00AA0DD1" w:rsidRDefault="001E0ABA" w:rsidP="001E0ABA">
            <w:pPr>
              <w:rPr>
                <w:b/>
                <w:sz w:val="24"/>
                <w:szCs w:val="24"/>
              </w:rPr>
            </w:pPr>
            <w:r w:rsidRPr="00AA0DD1">
              <w:rPr>
                <w:b/>
                <w:sz w:val="24"/>
                <w:szCs w:val="24"/>
              </w:rPr>
              <w:t xml:space="preserve">Воскресенье </w:t>
            </w:r>
            <w:r w:rsidRPr="00AA0DD1">
              <w:rPr>
                <w:b/>
                <w:sz w:val="24"/>
                <w:szCs w:val="24"/>
              </w:rPr>
              <w:br/>
            </w:r>
          </w:p>
        </w:tc>
        <w:tc>
          <w:tcPr>
            <w:tcW w:w="9328" w:type="dxa"/>
            <w:shd w:val="clear" w:color="auto" w:fill="auto"/>
            <w:vAlign w:val="center"/>
          </w:tcPr>
          <w:p w14:paraId="17E698C8" w14:textId="41887C19" w:rsidR="001E0ABA" w:rsidRPr="00253577" w:rsidRDefault="001E0ABA" w:rsidP="001E0ABA">
            <w:pPr>
              <w:rPr>
                <w:i/>
                <w:sz w:val="24"/>
                <w:szCs w:val="24"/>
              </w:rPr>
            </w:pPr>
            <w:r w:rsidRPr="00AA0DD1">
              <w:rPr>
                <w:i/>
                <w:sz w:val="24"/>
                <w:szCs w:val="24"/>
              </w:rPr>
              <w:t>Завтрак в гостинице.</w:t>
            </w:r>
            <w:r w:rsidR="00253577" w:rsidRPr="00AA0DD1">
              <w:rPr>
                <w:sz w:val="24"/>
                <w:szCs w:val="24"/>
              </w:rPr>
              <w:t xml:space="preserve"> </w:t>
            </w:r>
            <w:r w:rsidR="00253577" w:rsidRPr="00253577">
              <w:rPr>
                <w:i/>
                <w:sz w:val="24"/>
                <w:szCs w:val="24"/>
              </w:rPr>
              <w:t>Освобождение номеров до 12 часов. Вещи можно оставить в багажной комнате отеля</w:t>
            </w:r>
          </w:p>
          <w:p w14:paraId="047FEFC0" w14:textId="77777777" w:rsidR="001E0ABA" w:rsidRPr="00A275CE" w:rsidRDefault="001E0ABA" w:rsidP="001E0ABA">
            <w:pPr>
              <w:rPr>
                <w:b/>
                <w:sz w:val="24"/>
                <w:szCs w:val="24"/>
              </w:rPr>
            </w:pPr>
            <w:r w:rsidRPr="00A275CE">
              <w:rPr>
                <w:b/>
                <w:sz w:val="24"/>
                <w:szCs w:val="24"/>
              </w:rPr>
              <w:t>Свободный день</w:t>
            </w:r>
          </w:p>
          <w:p w14:paraId="47E74E28" w14:textId="51272BA3" w:rsidR="001E0ABA" w:rsidRPr="00AA0DD1" w:rsidRDefault="001E0ABA" w:rsidP="00253577">
            <w:pPr>
              <w:rPr>
                <w:sz w:val="24"/>
                <w:szCs w:val="24"/>
              </w:rPr>
            </w:pPr>
            <w:r w:rsidRPr="00A275CE">
              <w:rPr>
                <w:b/>
                <w:color w:val="FF0000"/>
                <w:sz w:val="24"/>
                <w:szCs w:val="24"/>
              </w:rPr>
              <w:t>Посещение парка «Остров мечты» за дополнительную плату</w:t>
            </w:r>
            <w:r>
              <w:rPr>
                <w:b/>
                <w:sz w:val="24"/>
                <w:szCs w:val="24"/>
              </w:rPr>
              <w:t xml:space="preserve">. </w:t>
            </w:r>
          </w:p>
        </w:tc>
      </w:tr>
    </w:tbl>
    <w:p w14:paraId="4CDA2CB9" w14:textId="77777777" w:rsidR="0059720D" w:rsidRPr="00AA0DD1" w:rsidRDefault="0059720D" w:rsidP="00674378">
      <w:pPr>
        <w:keepNext/>
        <w:rPr>
          <w:b/>
          <w:sz w:val="24"/>
          <w:szCs w:val="24"/>
        </w:rPr>
      </w:pPr>
    </w:p>
    <w:p w14:paraId="5208E62A" w14:textId="77777777" w:rsidR="00674378" w:rsidRPr="00AA0DD1" w:rsidRDefault="00674378" w:rsidP="00674378">
      <w:pPr>
        <w:keepNext/>
        <w:snapToGrid w:val="0"/>
        <w:rPr>
          <w:sz w:val="24"/>
          <w:szCs w:val="24"/>
        </w:rPr>
      </w:pPr>
    </w:p>
    <w:p w14:paraId="1A8A0E37" w14:textId="62348D3E" w:rsidR="00E20B08" w:rsidRPr="00AA0DD1" w:rsidRDefault="00E20B08" w:rsidP="00E20B08">
      <w:pPr>
        <w:keepNext/>
        <w:snapToGrid w:val="0"/>
        <w:rPr>
          <w:i/>
          <w:sz w:val="24"/>
          <w:szCs w:val="24"/>
        </w:rPr>
      </w:pPr>
      <w:r w:rsidRPr="00AA0DD1">
        <w:rPr>
          <w:i/>
          <w:sz w:val="24"/>
          <w:szCs w:val="24"/>
        </w:rPr>
        <w:t xml:space="preserve">Время отъезда на экскурсии, указанное в каталоге, может быть изменено на более раннее или более позднее. Возможно изменение порядка проведения экскурсий, а также замена их на равноценные. </w:t>
      </w:r>
    </w:p>
    <w:p w14:paraId="3D5002E3" w14:textId="77777777" w:rsidR="00EC5445" w:rsidRPr="00AA0DD1" w:rsidRDefault="00EC5445" w:rsidP="00603552">
      <w:pPr>
        <w:rPr>
          <w:rFonts w:ascii="Arial Narrow" w:hAnsi="Arial Narrow"/>
        </w:rPr>
      </w:pPr>
      <w:r w:rsidRPr="00AA0DD1">
        <w:rPr>
          <w:rFonts w:ascii="Arial Narrow" w:hAnsi="Arial Narrow"/>
        </w:rPr>
        <w:br/>
      </w:r>
    </w:p>
    <w:p w14:paraId="5820ADBE" w14:textId="41EDDECD" w:rsidR="00886737" w:rsidRPr="00AA0DD1" w:rsidRDefault="00D3244D" w:rsidP="002612A8">
      <w:pPr>
        <w:rPr>
          <w:rFonts w:ascii="Arial Narrow" w:hAnsi="Arial Narrow"/>
        </w:rPr>
      </w:pPr>
      <w:r w:rsidRPr="00AA0DD1">
        <w:rPr>
          <w:rFonts w:ascii="Arial Narrow" w:hAnsi="Arial Narrow"/>
        </w:rPr>
        <w:br/>
      </w:r>
    </w:p>
    <w:p w14:paraId="78B62D35" w14:textId="77777777" w:rsidR="009F57A3" w:rsidRPr="00AA0DD1" w:rsidRDefault="00B64376" w:rsidP="00603552">
      <w:pPr>
        <w:rPr>
          <w:rFonts w:ascii="Arial Narrow" w:hAnsi="Arial Narrow"/>
        </w:rPr>
      </w:pPr>
    </w:p>
    <w:sectPr w:rsidR="009F57A3" w:rsidRPr="00AA0DD1" w:rsidSect="005E0F5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461"/>
    <w:rsid w:val="00007657"/>
    <w:rsid w:val="00012CD3"/>
    <w:rsid w:val="00051861"/>
    <w:rsid w:val="00065B59"/>
    <w:rsid w:val="00081316"/>
    <w:rsid w:val="00094BA2"/>
    <w:rsid w:val="000C378F"/>
    <w:rsid w:val="000C3F48"/>
    <w:rsid w:val="0010562E"/>
    <w:rsid w:val="0011032B"/>
    <w:rsid w:val="00121D83"/>
    <w:rsid w:val="0013763D"/>
    <w:rsid w:val="00177204"/>
    <w:rsid w:val="001933DD"/>
    <w:rsid w:val="001A041B"/>
    <w:rsid w:val="001C4318"/>
    <w:rsid w:val="001E0ABA"/>
    <w:rsid w:val="001E3EE8"/>
    <w:rsid w:val="001E5D85"/>
    <w:rsid w:val="001F38DF"/>
    <w:rsid w:val="001F4902"/>
    <w:rsid w:val="002315A3"/>
    <w:rsid w:val="002322AC"/>
    <w:rsid w:val="00253577"/>
    <w:rsid w:val="002612A8"/>
    <w:rsid w:val="0026242E"/>
    <w:rsid w:val="00285A32"/>
    <w:rsid w:val="00296358"/>
    <w:rsid w:val="002A46E0"/>
    <w:rsid w:val="002B234C"/>
    <w:rsid w:val="002B501A"/>
    <w:rsid w:val="002D1321"/>
    <w:rsid w:val="002E5026"/>
    <w:rsid w:val="00322E31"/>
    <w:rsid w:val="0033325F"/>
    <w:rsid w:val="00336199"/>
    <w:rsid w:val="00337F56"/>
    <w:rsid w:val="00385969"/>
    <w:rsid w:val="003A0CF1"/>
    <w:rsid w:val="003B55A9"/>
    <w:rsid w:val="003F22E7"/>
    <w:rsid w:val="00406C9B"/>
    <w:rsid w:val="00415F37"/>
    <w:rsid w:val="00427025"/>
    <w:rsid w:val="00440BCA"/>
    <w:rsid w:val="004836DA"/>
    <w:rsid w:val="00494338"/>
    <w:rsid w:val="004A7F0F"/>
    <w:rsid w:val="004E2D33"/>
    <w:rsid w:val="004F434D"/>
    <w:rsid w:val="00502015"/>
    <w:rsid w:val="00522449"/>
    <w:rsid w:val="00523298"/>
    <w:rsid w:val="0053479C"/>
    <w:rsid w:val="00565B66"/>
    <w:rsid w:val="00572CDC"/>
    <w:rsid w:val="00584A53"/>
    <w:rsid w:val="00591F48"/>
    <w:rsid w:val="0059720D"/>
    <w:rsid w:val="005A4D69"/>
    <w:rsid w:val="005A675F"/>
    <w:rsid w:val="005C30F0"/>
    <w:rsid w:val="005E0F5F"/>
    <w:rsid w:val="005F6250"/>
    <w:rsid w:val="00603552"/>
    <w:rsid w:val="00611264"/>
    <w:rsid w:val="00634250"/>
    <w:rsid w:val="00637968"/>
    <w:rsid w:val="00642423"/>
    <w:rsid w:val="00673C3A"/>
    <w:rsid w:val="00674378"/>
    <w:rsid w:val="00687B87"/>
    <w:rsid w:val="00692C6B"/>
    <w:rsid w:val="0069589F"/>
    <w:rsid w:val="00696B43"/>
    <w:rsid w:val="006A0A0F"/>
    <w:rsid w:val="006F21F9"/>
    <w:rsid w:val="00702613"/>
    <w:rsid w:val="0071015A"/>
    <w:rsid w:val="00740AE1"/>
    <w:rsid w:val="00745ACE"/>
    <w:rsid w:val="007A7D9E"/>
    <w:rsid w:val="007B276C"/>
    <w:rsid w:val="007E1F36"/>
    <w:rsid w:val="007E28AB"/>
    <w:rsid w:val="007F3094"/>
    <w:rsid w:val="007F665C"/>
    <w:rsid w:val="00806351"/>
    <w:rsid w:val="00817832"/>
    <w:rsid w:val="008274C9"/>
    <w:rsid w:val="00842870"/>
    <w:rsid w:val="00853041"/>
    <w:rsid w:val="008567F3"/>
    <w:rsid w:val="00876910"/>
    <w:rsid w:val="00886737"/>
    <w:rsid w:val="00895D78"/>
    <w:rsid w:val="008A095F"/>
    <w:rsid w:val="008A3F12"/>
    <w:rsid w:val="008A72C4"/>
    <w:rsid w:val="008B5B2B"/>
    <w:rsid w:val="008C43FD"/>
    <w:rsid w:val="008E059A"/>
    <w:rsid w:val="008E6E3A"/>
    <w:rsid w:val="008F355F"/>
    <w:rsid w:val="008F57F6"/>
    <w:rsid w:val="00907557"/>
    <w:rsid w:val="00913CD2"/>
    <w:rsid w:val="00953B79"/>
    <w:rsid w:val="00961A45"/>
    <w:rsid w:val="0097787E"/>
    <w:rsid w:val="009E6714"/>
    <w:rsid w:val="009F7854"/>
    <w:rsid w:val="00A275CE"/>
    <w:rsid w:val="00A802B1"/>
    <w:rsid w:val="00A80E2A"/>
    <w:rsid w:val="00A9427E"/>
    <w:rsid w:val="00A9587D"/>
    <w:rsid w:val="00AA0DD1"/>
    <w:rsid w:val="00AA4C7C"/>
    <w:rsid w:val="00AF016D"/>
    <w:rsid w:val="00B01CD0"/>
    <w:rsid w:val="00B11C8C"/>
    <w:rsid w:val="00B24734"/>
    <w:rsid w:val="00B4208B"/>
    <w:rsid w:val="00B47FA0"/>
    <w:rsid w:val="00B64376"/>
    <w:rsid w:val="00B66461"/>
    <w:rsid w:val="00B67EBF"/>
    <w:rsid w:val="00B71445"/>
    <w:rsid w:val="00B72CF7"/>
    <w:rsid w:val="00B731CB"/>
    <w:rsid w:val="00B8055C"/>
    <w:rsid w:val="00B84F19"/>
    <w:rsid w:val="00BB1FFA"/>
    <w:rsid w:val="00BC46CC"/>
    <w:rsid w:val="00BC5F55"/>
    <w:rsid w:val="00BE4B07"/>
    <w:rsid w:val="00C101B2"/>
    <w:rsid w:val="00C21D00"/>
    <w:rsid w:val="00C23147"/>
    <w:rsid w:val="00C52CB9"/>
    <w:rsid w:val="00C55563"/>
    <w:rsid w:val="00C62E66"/>
    <w:rsid w:val="00C636F4"/>
    <w:rsid w:val="00C64820"/>
    <w:rsid w:val="00C90240"/>
    <w:rsid w:val="00CA5FB9"/>
    <w:rsid w:val="00CC11FE"/>
    <w:rsid w:val="00CD1A78"/>
    <w:rsid w:val="00CD527C"/>
    <w:rsid w:val="00D02593"/>
    <w:rsid w:val="00D16534"/>
    <w:rsid w:val="00D3244D"/>
    <w:rsid w:val="00D46F7C"/>
    <w:rsid w:val="00D968BE"/>
    <w:rsid w:val="00DA071E"/>
    <w:rsid w:val="00DD6108"/>
    <w:rsid w:val="00DD641B"/>
    <w:rsid w:val="00DF76ED"/>
    <w:rsid w:val="00E20B08"/>
    <w:rsid w:val="00E24363"/>
    <w:rsid w:val="00E6532E"/>
    <w:rsid w:val="00E75F02"/>
    <w:rsid w:val="00E82F3B"/>
    <w:rsid w:val="00EA50F7"/>
    <w:rsid w:val="00EC2949"/>
    <w:rsid w:val="00EC4CB6"/>
    <w:rsid w:val="00EC5445"/>
    <w:rsid w:val="00ED19E4"/>
    <w:rsid w:val="00F0397B"/>
    <w:rsid w:val="00F35CC9"/>
    <w:rsid w:val="00F4577F"/>
    <w:rsid w:val="00F526A3"/>
    <w:rsid w:val="00F56DFC"/>
    <w:rsid w:val="00F57EE9"/>
    <w:rsid w:val="00F77486"/>
    <w:rsid w:val="00F865E3"/>
    <w:rsid w:val="00FA4D88"/>
    <w:rsid w:val="00FB51D1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986C"/>
  <w15:chartTrackingRefBased/>
  <w15:docId w15:val="{87A078B8-7E7C-42CB-BEB6-5439E7CF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86737"/>
  </w:style>
  <w:style w:type="paragraph" w:styleId="a3">
    <w:name w:val="Balloon Text"/>
    <w:basedOn w:val="a"/>
    <w:link w:val="a4"/>
    <w:uiPriority w:val="99"/>
    <w:semiHidden/>
    <w:unhideWhenUsed/>
    <w:rsid w:val="00953B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B79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Hyperlink"/>
    <w:rsid w:val="00AA0DD1"/>
    <w:rPr>
      <w:strike w:val="0"/>
      <w:dstrike w:val="0"/>
      <w:color w:val="3B495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8C3AB-5164-4878-AB2C-1B43BD6A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</dc:creator>
  <cp:keywords/>
  <dc:description/>
  <cp:lastModifiedBy>Татьяна</cp:lastModifiedBy>
  <cp:revision>97</cp:revision>
  <cp:lastPrinted>2024-02-07T13:24:00Z</cp:lastPrinted>
  <dcterms:created xsi:type="dcterms:W3CDTF">2024-02-06T10:33:00Z</dcterms:created>
  <dcterms:modified xsi:type="dcterms:W3CDTF">2025-04-02T10:11:00Z</dcterms:modified>
</cp:coreProperties>
</file>